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C" w:rsidRDefault="0037645C" w:rsidP="00F92CE8">
      <w:pPr>
        <w:spacing w:before="100" w:beforeAutospacing="1"/>
        <w:jc w:val="center"/>
        <w:rPr>
          <w:rFonts w:eastAsia="ＭＳ ゴシック"/>
          <w:b/>
          <w:bCs/>
          <w:sz w:val="32"/>
          <w:szCs w:val="32"/>
        </w:rPr>
      </w:pPr>
      <w:r w:rsidRPr="006C48F1">
        <w:rPr>
          <w:rFonts w:eastAsia="ＭＳ ゴシック" w:hint="eastAsia"/>
          <w:b/>
          <w:bCs/>
          <w:sz w:val="32"/>
          <w:szCs w:val="32"/>
        </w:rPr>
        <w:t xml:space="preserve"> </w:t>
      </w:r>
      <w:r w:rsidR="00EE0088" w:rsidRPr="006C48F1">
        <w:rPr>
          <w:rFonts w:eastAsia="ＭＳ ゴシック" w:hint="eastAsia"/>
          <w:b/>
          <w:bCs/>
          <w:sz w:val="32"/>
          <w:szCs w:val="32"/>
        </w:rPr>
        <w:t>宮津</w:t>
      </w:r>
      <w:r w:rsidR="00222DEC" w:rsidRPr="006C48F1">
        <w:rPr>
          <w:rFonts w:eastAsia="ＭＳ ゴシック" w:hint="eastAsia"/>
          <w:b/>
          <w:bCs/>
          <w:sz w:val="32"/>
          <w:szCs w:val="32"/>
        </w:rPr>
        <w:t>市</w:t>
      </w:r>
      <w:r w:rsidRPr="006C48F1">
        <w:rPr>
          <w:rFonts w:eastAsia="ＭＳ ゴシック" w:hint="eastAsia"/>
          <w:b/>
          <w:bCs/>
          <w:sz w:val="32"/>
          <w:szCs w:val="32"/>
        </w:rPr>
        <w:t>空</w:t>
      </w:r>
      <w:r w:rsidR="00222DEC" w:rsidRPr="006C48F1">
        <w:rPr>
          <w:rFonts w:eastAsia="ＭＳ ゴシック" w:hint="eastAsia"/>
          <w:b/>
          <w:bCs/>
          <w:sz w:val="32"/>
          <w:szCs w:val="32"/>
        </w:rPr>
        <w:t>き</w:t>
      </w:r>
      <w:r w:rsidRPr="006C48F1">
        <w:rPr>
          <w:rFonts w:eastAsia="ＭＳ ゴシック" w:hint="eastAsia"/>
          <w:b/>
          <w:bCs/>
          <w:sz w:val="32"/>
          <w:szCs w:val="32"/>
        </w:rPr>
        <w:t>家</w:t>
      </w:r>
      <w:r w:rsidR="00806FAC">
        <w:rPr>
          <w:rFonts w:eastAsia="ＭＳ ゴシック" w:hint="eastAsia"/>
          <w:b/>
          <w:bCs/>
          <w:sz w:val="32"/>
          <w:szCs w:val="32"/>
        </w:rPr>
        <w:t>等情報調査票</w:t>
      </w:r>
    </w:p>
    <w:p w:rsidR="00346CFE" w:rsidRPr="00346CFE" w:rsidRDefault="007D0C5B" w:rsidP="00B844E6">
      <w:pPr>
        <w:spacing w:before="120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宮津市長　</w:t>
      </w:r>
      <w:r w:rsidR="00346CFE" w:rsidRPr="00346CF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城 </w:t>
      </w:r>
      <w:r w:rsidR="00121D3C">
        <w:rPr>
          <w:rFonts w:ascii="ＭＳ Ｐゴシック" w:eastAsia="ＭＳ Ｐゴシック" w:hAnsi="ＭＳ Ｐゴシック" w:hint="eastAsia"/>
          <w:b/>
          <w:sz w:val="24"/>
          <w:u w:val="single"/>
        </w:rPr>
        <w:t>﨑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346CFE" w:rsidRPr="00346CFE">
        <w:rPr>
          <w:rFonts w:ascii="ＭＳ Ｐゴシック" w:eastAsia="ＭＳ Ｐゴシック" w:hAnsi="ＭＳ Ｐゴシック" w:hint="eastAsia"/>
          <w:b/>
          <w:sz w:val="24"/>
          <w:u w:val="single"/>
        </w:rPr>
        <w:t>雅 文　様</w:t>
      </w:r>
    </w:p>
    <w:p w:rsidR="00B844E6" w:rsidRPr="00E369AD" w:rsidRDefault="00346CFE" w:rsidP="00D431D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46CFE">
        <w:rPr>
          <w:rFonts w:ascii="ＭＳ Ｐゴシック" w:eastAsia="ＭＳ Ｐゴシック" w:hAnsi="ＭＳ Ｐゴシック" w:hint="eastAsia"/>
          <w:sz w:val="24"/>
        </w:rPr>
        <w:t>私は、</w:t>
      </w:r>
      <w:r w:rsidR="00966E4F">
        <w:rPr>
          <w:rFonts w:ascii="ＭＳ Ｐゴシック" w:eastAsia="ＭＳ Ｐゴシック" w:hAnsi="ＭＳ Ｐゴシック" w:hint="eastAsia"/>
          <w:sz w:val="24"/>
        </w:rPr>
        <w:t>自身</w:t>
      </w:r>
      <w:r w:rsidR="00D431D1">
        <w:rPr>
          <w:rFonts w:ascii="ＭＳ Ｐゴシック" w:eastAsia="ＭＳ Ｐゴシック" w:hAnsi="ＭＳ Ｐゴシック" w:hint="eastAsia"/>
          <w:sz w:val="24"/>
        </w:rPr>
        <w:t>が所有する空き家等を「</w:t>
      </w:r>
      <w:r w:rsidRPr="00067BB9">
        <w:rPr>
          <w:rFonts w:ascii="ＭＳ Ｐゴシック" w:eastAsia="ＭＳ Ｐゴシック" w:hAnsi="ＭＳ Ｐゴシック" w:hint="eastAsia"/>
          <w:sz w:val="24"/>
        </w:rPr>
        <w:t>宮津市空き家等情報バンクシステム</w:t>
      </w:r>
      <w:r w:rsidR="00D431D1">
        <w:rPr>
          <w:rFonts w:ascii="ＭＳ Ｐゴシック" w:eastAsia="ＭＳ Ｐゴシック" w:hAnsi="ＭＳ Ｐゴシック" w:hint="eastAsia"/>
          <w:sz w:val="24"/>
        </w:rPr>
        <w:t>」に</w:t>
      </w:r>
      <w:r w:rsidRPr="00067BB9">
        <w:rPr>
          <w:rFonts w:ascii="ＭＳ Ｐゴシック" w:eastAsia="ＭＳ Ｐゴシック" w:hAnsi="ＭＳ Ｐゴシック" w:hint="eastAsia"/>
          <w:sz w:val="24"/>
        </w:rPr>
        <w:t>登録</w:t>
      </w:r>
      <w:r w:rsidR="001443ED">
        <w:rPr>
          <w:rFonts w:ascii="ＭＳ Ｐゴシック" w:eastAsia="ＭＳ Ｐゴシック" w:hAnsi="ＭＳ Ｐゴシック" w:hint="eastAsia"/>
          <w:sz w:val="24"/>
        </w:rPr>
        <w:t>し、物件</w:t>
      </w:r>
      <w:r w:rsidR="001443ED" w:rsidRPr="009766E3">
        <w:rPr>
          <w:rFonts w:ascii="ＭＳ Ｐゴシック" w:eastAsia="ＭＳ Ｐゴシック" w:hAnsi="ＭＳ Ｐゴシック" w:hint="eastAsia"/>
          <w:sz w:val="24"/>
        </w:rPr>
        <w:t>情報</w:t>
      </w:r>
      <w:r w:rsidR="001443ED">
        <w:rPr>
          <w:rFonts w:ascii="ＭＳ Ｐゴシック" w:eastAsia="ＭＳ Ｐゴシック" w:hAnsi="ＭＳ Ｐゴシック" w:hint="eastAsia"/>
          <w:sz w:val="24"/>
        </w:rPr>
        <w:t>を</w:t>
      </w:r>
      <w:r w:rsidR="001443ED" w:rsidRPr="009766E3">
        <w:rPr>
          <w:rFonts w:ascii="ＭＳ Ｐゴシック" w:eastAsia="ＭＳ Ｐゴシック" w:hAnsi="ＭＳ Ｐゴシック" w:hint="eastAsia"/>
          <w:sz w:val="24"/>
        </w:rPr>
        <w:t>ホームページ等へ掲載、公表すること</w:t>
      </w:r>
      <w:r w:rsidR="00A81C58">
        <w:rPr>
          <w:rFonts w:ascii="ＭＳ Ｐゴシック" w:eastAsia="ＭＳ Ｐゴシック" w:hAnsi="ＭＳ Ｐゴシック" w:hint="eastAsia"/>
          <w:sz w:val="24"/>
        </w:rPr>
        <w:t>を希望するに</w:t>
      </w:r>
      <w:r w:rsidR="00F35107">
        <w:rPr>
          <w:rFonts w:ascii="ＭＳ Ｐゴシック" w:eastAsia="ＭＳ Ｐゴシック" w:hAnsi="ＭＳ Ｐゴシック" w:hint="eastAsia"/>
          <w:sz w:val="24"/>
        </w:rPr>
        <w:t>当</w:t>
      </w:r>
      <w:r w:rsidR="00A81C58">
        <w:rPr>
          <w:rFonts w:ascii="ＭＳ Ｐゴシック" w:eastAsia="ＭＳ Ｐゴシック" w:hAnsi="ＭＳ Ｐゴシック" w:hint="eastAsia"/>
          <w:sz w:val="24"/>
        </w:rPr>
        <w:t>たり</w:t>
      </w:r>
      <w:r w:rsidR="00D431D1">
        <w:rPr>
          <w:rFonts w:ascii="ＭＳ Ｐゴシック" w:eastAsia="ＭＳ Ｐゴシック" w:hAnsi="ＭＳ Ｐゴシック" w:hint="eastAsia"/>
          <w:sz w:val="24"/>
        </w:rPr>
        <w:t>、次の事項を誓約・確認・同意し、本</w:t>
      </w:r>
      <w:r w:rsidR="00D431D1" w:rsidRPr="00346CFE">
        <w:rPr>
          <w:rFonts w:ascii="ＭＳ Ｐゴシック" w:eastAsia="ＭＳ Ｐゴシック" w:hAnsi="ＭＳ Ｐゴシック" w:hint="eastAsia"/>
          <w:sz w:val="24"/>
        </w:rPr>
        <w:t>調査票を提出</w:t>
      </w:r>
      <w:r w:rsidR="00D431D1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B844E6" w:rsidRDefault="00493CA5" w:rsidP="00D431D1">
      <w:pPr>
        <w:spacing w:beforeLines="50" w:before="180"/>
        <w:ind w:firstLineChars="100" w:firstLine="24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-116975</wp:posOffset>
                </wp:positionH>
                <wp:positionV relativeFrom="paragraph">
                  <wp:posOffset>40410</wp:posOffset>
                </wp:positionV>
                <wp:extent cx="6534150" cy="6760724"/>
                <wp:effectExtent l="0" t="0" r="57150" b="2159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760724"/>
                        </a:xfrm>
                        <a:prstGeom prst="foldedCorner">
                          <a:avLst>
                            <a:gd name="adj" fmla="val 4469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B76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-9.2pt;margin-top:3.2pt;width:514.5pt;height:5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fiwgIAAOMFAAAOAAAAZHJzL2Uyb0RvYy54bWysVM1u2zAMvg/YOwi6r04yJ12DOkWQosOA&#10;rg3WDj0rshR7kERNUv527ZNsr9YXGSU7TroVGzAsB4cUyY/iJ5LnF1utyFo4X4MpaP+kR4kwHMra&#10;LAv6+f7qzTtKfGCmZAqMKOhOeHoxef3qfGPHYgAVqFI4giDGjze2oFUIdpxlnldCM38CVhg0SnCa&#10;BVTdMisd2yC6Vtmg1xtlG3CldcCF93h62RjpJOFLKXi4ldKLQFRB8W4hfV36LuI3m5yz8dIxW9W8&#10;vQb7h1toVhtM2kFdssDIytW/QemaO/AgwwkHnYGUNRepBqym3/ulmruKWZFqQXK87Wjy/w+W36zn&#10;jtRlQXNKDNP4RE+P358ef5A8crOxfowud3buWs2jGAvdSqfjP5ZAtonPXcen2AbC8XA0fJv3h0g7&#10;R9vodNQ7HSTU7BBunQ/vBWgShYLK2A/lDJwRLvHJ1tc+JGLL9nqs/EKJ1Aqfac0UyfPRWbwpYra+&#10;KO1RY6CBq1qp9M7KkA026VkP7xRNHlRdRmtSYsuJmXIEYQu6WPaTj1rpj1A2Z8Me/tpkqUOje0p9&#10;hITplcHDSF1DVpLCTomYRplPQiLhSM+gucTzvIxzYUKT21esFH9LnQAjssRCOuwW4GXshq7WP4aK&#10;NCldcMvOn4K7iJQZTOiCdW2gebuOoqYEhVW1mRv/PUkNNZGlBZQ7bEcHzZx6y69q7Itr5sOcOXxx&#10;7CVcNuEWP1IBPia0EiUVuG8vnUd/nBe0UrLBQS+o/7piTlCiPhicpLN+nsfNkJR8eDpAxR1bFscW&#10;s9IzwPbo41qzPInRP6i9KB3oB9xJ05gVTcxwzF1QHtxemYVmAeFW42I6TW64DSwL1+bO8ggeWY1N&#10;fL99YM62wxFwrm5gvxTafm8YPfjGSAPTVQBZh2g88NoquElQeraqjvXkddjNk58AAAD//wMAUEsD&#10;BBQABgAIAAAAIQCn4Zp+4AAAAAsBAAAPAAAAZHJzL2Rvd25yZXYueG1sTI/BTsMwEETvSPyDtUjc&#10;WtsIhSqNUyEEArUCiZYPcONtkhKvI9ttE74e5wSn3dWMZt8Uq8F27Iw+tI4UyLkAhlQ501Kt4Gv3&#10;MlsAC1GT0Z0jVDBigFV5fVXo3LgLfeJ5G2uWQijkWkETY59zHqoGrQ5z1yMl7eC81TGdvubG60sK&#10;tx2/EyLjVreUPjS6x6cGq+/tySqw9nVcm/e3D3vwm2H9vNmNP+Go1O3N8LgEFnGIf2aY8BM6lIlp&#10;705kAusUzOTiPlkVZGlMupAiA7aftgcpgZcF/9+h/AUAAP//AwBQSwECLQAUAAYACAAAACEAtoM4&#10;kv4AAADhAQAAEwAAAAAAAAAAAAAAAAAAAAAAW0NvbnRlbnRfVHlwZXNdLnhtbFBLAQItABQABgAI&#10;AAAAIQA4/SH/1gAAAJQBAAALAAAAAAAAAAAAAAAAAC8BAABfcmVscy8ucmVsc1BLAQItABQABgAI&#10;AAAAIQA6cTfiwgIAAOMFAAAOAAAAAAAAAAAAAAAAAC4CAABkcnMvZTJvRG9jLnhtbFBLAQItABQA&#10;BgAIAAAAIQCn4Zp+4AAAAAsBAAAPAAAAAAAAAAAAAAAAABwFAABkcnMvZG93bnJldi54bWxQSwUG&#10;AAAAAAQABADzAAAAKQYAAAAA&#10;" adj="20635" filled="f" strokecolor="#7f7f7f [1612]" strokeweight="1.5pt">
                <v:stroke joinstyle="miter"/>
              </v:shape>
            </w:pict>
          </mc:Fallback>
        </mc:AlternateContent>
      </w:r>
      <w:r w:rsidR="00D431D1">
        <w:rPr>
          <w:rFonts w:ascii="ＭＳ Ｐゴシック" w:eastAsia="ＭＳ Ｐゴシック" w:hAnsi="ＭＳ Ｐゴシック" w:hint="eastAsia"/>
          <w:sz w:val="24"/>
        </w:rPr>
        <w:t>次の各□に</w:t>
      </w:r>
      <w:r w:rsidR="00D431D1">
        <w:rPr>
          <w:rFonts w:ascii="Segoe UI Symbol" w:eastAsia="ＭＳ Ｐゴシック" w:hAnsi="Segoe UI Symbol" w:cs="Segoe UI Symbol" w:hint="eastAsia"/>
          <w:sz w:val="24"/>
        </w:rPr>
        <w:t>✔</w:t>
      </w:r>
      <w:r w:rsidR="00D431D1">
        <w:rPr>
          <w:rFonts w:ascii="ＭＳ Ｐゴシック" w:eastAsia="ＭＳ Ｐゴシック" w:hAnsi="ＭＳ Ｐゴシック" w:hint="eastAsia"/>
          <w:sz w:val="24"/>
        </w:rPr>
        <w:t>を入れ、日付を記入し署名してください。</w:t>
      </w:r>
    </w:p>
    <w:p w:rsidR="001536AE" w:rsidRPr="002268EB" w:rsidRDefault="00B844E6" w:rsidP="00F53C8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------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-----------------------------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1536AE" w:rsidRPr="002268EB">
        <w:rPr>
          <w:rFonts w:ascii="ＭＳ Ｐゴシック" w:eastAsia="ＭＳ Ｐゴシック" w:hAnsi="ＭＳ Ｐゴシック" w:hint="eastAsia"/>
          <w:b/>
          <w:sz w:val="24"/>
        </w:rPr>
        <w:t>誓約事項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】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-----------------------------</w:t>
      </w:r>
      <w:r>
        <w:rPr>
          <w:rFonts w:ascii="ＭＳ Ｐゴシック" w:eastAsia="ＭＳ Ｐゴシック" w:hAnsi="ＭＳ Ｐゴシック"/>
          <w:b/>
          <w:sz w:val="24"/>
        </w:rPr>
        <w:t>-----</w:t>
      </w:r>
    </w:p>
    <w:p w:rsidR="00573A24" w:rsidRDefault="00B813ED" w:rsidP="00CE67A0">
      <w:pPr>
        <w:ind w:leftChars="100" w:left="45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</w:t>
      </w:r>
      <w:r w:rsidR="00CE67A0" w:rsidRPr="00CE67A0">
        <w:rPr>
          <w:rFonts w:ascii="ＭＳ Ｐゴシック" w:eastAsia="ＭＳ Ｐゴシック" w:hAnsi="ＭＳ Ｐゴシック" w:hint="eastAsia"/>
          <w:sz w:val="24"/>
        </w:rPr>
        <w:t>宮津市暴力団排除条例(平成24年条例第20号)に規定する暴力団員等又は暴力団密接関係者</w:t>
      </w:r>
      <w:r w:rsidR="00CE67A0">
        <w:rPr>
          <w:rFonts w:ascii="ＭＳ Ｐゴシック" w:eastAsia="ＭＳ Ｐゴシック" w:hAnsi="ＭＳ Ｐゴシック" w:hint="eastAsia"/>
          <w:sz w:val="24"/>
        </w:rPr>
        <w:t>（</w:t>
      </w:r>
      <w:r w:rsidR="00067BB9" w:rsidRPr="00067BB9">
        <w:rPr>
          <w:rFonts w:ascii="ＭＳ Ｐゴシック" w:eastAsia="ＭＳ Ｐゴシック" w:hAnsi="ＭＳ Ｐゴシック" w:hint="eastAsia"/>
          <w:sz w:val="24"/>
        </w:rPr>
        <w:t>集団的に、又は常習的に暴力的不法行為を行うおそれのある組織の構成員等</w:t>
      </w:r>
      <w:r w:rsidR="00CE67A0">
        <w:rPr>
          <w:rFonts w:ascii="ＭＳ Ｐゴシック" w:eastAsia="ＭＳ Ｐゴシック" w:hAnsi="ＭＳ Ｐゴシック" w:hint="eastAsia"/>
          <w:sz w:val="24"/>
        </w:rPr>
        <w:t>）</w:t>
      </w:r>
      <w:r w:rsidR="00A81C58">
        <w:rPr>
          <w:rFonts w:ascii="ＭＳ Ｐゴシック" w:eastAsia="ＭＳ Ｐゴシック" w:hAnsi="ＭＳ Ｐゴシック" w:hint="eastAsia"/>
          <w:sz w:val="24"/>
        </w:rPr>
        <w:t>ではありま</w:t>
      </w:r>
      <w:r w:rsidR="0018628B">
        <w:rPr>
          <w:rFonts w:ascii="ＭＳ Ｐゴシック" w:eastAsia="ＭＳ Ｐゴシック" w:hAnsi="ＭＳ Ｐゴシック" w:hint="eastAsia"/>
          <w:sz w:val="24"/>
        </w:rPr>
        <w:t>せ</w:t>
      </w:r>
      <w:r w:rsidR="00A81C58">
        <w:rPr>
          <w:rFonts w:ascii="ＭＳ Ｐゴシック" w:eastAsia="ＭＳ Ｐゴシック" w:hAnsi="ＭＳ Ｐゴシック" w:hint="eastAsia"/>
          <w:sz w:val="24"/>
        </w:rPr>
        <w:t>ん。</w:t>
      </w:r>
    </w:p>
    <w:p w:rsidR="00A81C58" w:rsidRDefault="00B813ED" w:rsidP="00966E4F">
      <w:pPr>
        <w:spacing w:afterLines="50" w:after="180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</w:t>
      </w:r>
      <w:r w:rsidR="00CE67A0" w:rsidRPr="00CE67A0">
        <w:rPr>
          <w:rFonts w:ascii="ＭＳ Ｐゴシック" w:eastAsia="ＭＳ Ｐゴシック" w:hAnsi="ＭＳ Ｐゴシック" w:hint="eastAsia"/>
          <w:sz w:val="24"/>
        </w:rPr>
        <w:t>空き家等の個人所有者</w:t>
      </w:r>
      <w:r w:rsidR="00CE67A0">
        <w:rPr>
          <w:rFonts w:ascii="ＭＳ Ｐゴシック" w:eastAsia="ＭＳ Ｐゴシック" w:hAnsi="ＭＳ Ｐゴシック" w:hint="eastAsia"/>
          <w:sz w:val="24"/>
        </w:rPr>
        <w:t>であり、</w:t>
      </w:r>
      <w:r w:rsidR="00067BB9" w:rsidRPr="00067BB9">
        <w:rPr>
          <w:rFonts w:ascii="ＭＳ Ｐゴシック" w:eastAsia="ＭＳ Ｐゴシック" w:hAnsi="ＭＳ Ｐゴシック" w:hint="eastAsia"/>
          <w:sz w:val="24"/>
        </w:rPr>
        <w:t>空き家等の売買</w:t>
      </w:r>
      <w:r w:rsidR="001A44BD">
        <w:rPr>
          <w:rFonts w:ascii="ＭＳ Ｐゴシック" w:eastAsia="ＭＳ Ｐゴシック" w:hAnsi="ＭＳ Ｐゴシック" w:hint="eastAsia"/>
          <w:sz w:val="24"/>
        </w:rPr>
        <w:t>又は</w:t>
      </w:r>
      <w:r w:rsidR="00067BB9" w:rsidRPr="00067BB9">
        <w:rPr>
          <w:rFonts w:ascii="ＭＳ Ｐゴシック" w:eastAsia="ＭＳ Ｐゴシック" w:hAnsi="ＭＳ Ｐゴシック" w:hint="eastAsia"/>
          <w:sz w:val="24"/>
        </w:rPr>
        <w:t>賃貸を生業と</w:t>
      </w:r>
      <w:r w:rsidR="00A81C58">
        <w:rPr>
          <w:rFonts w:ascii="ＭＳ Ｐゴシック" w:eastAsia="ＭＳ Ｐゴシック" w:hAnsi="ＭＳ Ｐゴシック" w:hint="eastAsia"/>
          <w:sz w:val="24"/>
        </w:rPr>
        <w:t>する</w:t>
      </w:r>
      <w:r w:rsidR="00067BB9" w:rsidRPr="00067BB9">
        <w:rPr>
          <w:rFonts w:ascii="ＭＳ Ｐゴシック" w:eastAsia="ＭＳ Ｐゴシック" w:hAnsi="ＭＳ Ｐゴシック" w:hint="eastAsia"/>
          <w:sz w:val="24"/>
        </w:rPr>
        <w:t>者</w:t>
      </w:r>
      <w:r w:rsidR="00A81C58">
        <w:rPr>
          <w:rFonts w:ascii="ＭＳ Ｐゴシック" w:eastAsia="ＭＳ Ｐゴシック" w:hAnsi="ＭＳ Ｐゴシック" w:hint="eastAsia"/>
          <w:sz w:val="24"/>
        </w:rPr>
        <w:t>ではありません。</w:t>
      </w:r>
    </w:p>
    <w:p w:rsidR="00F53C85" w:rsidRDefault="00B844E6" w:rsidP="00F53C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------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-----------------------------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【</w:t>
      </w:r>
      <w:r>
        <w:rPr>
          <w:rFonts w:ascii="ＭＳ Ｐゴシック" w:eastAsia="ＭＳ Ｐゴシック" w:hAnsi="ＭＳ Ｐゴシック" w:hint="eastAsia"/>
          <w:b/>
          <w:sz w:val="24"/>
        </w:rPr>
        <w:t>確認事項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】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</w:t>
      </w:r>
      <w:r>
        <w:rPr>
          <w:rFonts w:ascii="ＭＳ Ｐゴシック" w:eastAsia="ＭＳ Ｐゴシック" w:hAnsi="ＭＳ Ｐゴシック"/>
          <w:b/>
          <w:sz w:val="24"/>
        </w:rPr>
        <w:t>------</w:t>
      </w:r>
      <w:r w:rsidR="001263DE">
        <w:rPr>
          <w:rFonts w:ascii="ＭＳ Ｐゴシック" w:eastAsia="ＭＳ Ｐゴシック" w:hAnsi="ＭＳ Ｐゴシック" w:hint="eastAsia"/>
          <w:sz w:val="24"/>
        </w:rPr>
        <w:t>（権利</w:t>
      </w:r>
      <w:r w:rsidR="00EE1B12">
        <w:rPr>
          <w:rFonts w:ascii="ＭＳ Ｐゴシック" w:eastAsia="ＭＳ Ｐゴシック" w:hAnsi="ＭＳ Ｐゴシック" w:hint="eastAsia"/>
          <w:sz w:val="24"/>
        </w:rPr>
        <w:t>関係</w:t>
      </w:r>
      <w:r w:rsidR="001263DE">
        <w:rPr>
          <w:rFonts w:ascii="ＭＳ Ｐゴシック" w:eastAsia="ＭＳ Ｐゴシック" w:hAnsi="ＭＳ Ｐゴシック" w:hint="eastAsia"/>
          <w:sz w:val="24"/>
        </w:rPr>
        <w:t>）</w:t>
      </w:r>
    </w:p>
    <w:p w:rsidR="00F53C85" w:rsidRDefault="00A14B68" w:rsidP="00F53C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□申請者は、土地・建物の登記名義人です。</w:t>
      </w:r>
      <w:r w:rsidR="001263DE" w:rsidRPr="002C6709">
        <w:rPr>
          <w:rFonts w:ascii="ＭＳ Ｐゴシック" w:eastAsia="ＭＳ Ｐゴシック" w:hAnsi="ＭＳ Ｐゴシック" w:hint="eastAsia"/>
          <w:sz w:val="24"/>
        </w:rPr>
        <w:t>共有名義の場合は、申請に関して各名義者の承</w:t>
      </w:r>
    </w:p>
    <w:p w:rsidR="001263DE" w:rsidRPr="002C6709" w:rsidRDefault="001263DE" w:rsidP="00F53C85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諾が得られています。（委任状の提出が必要。）</w:t>
      </w:r>
    </w:p>
    <w:p w:rsidR="00A14B68" w:rsidRPr="002C6709" w:rsidRDefault="00A14B68" w:rsidP="00F53C85">
      <w:pPr>
        <w:tabs>
          <w:tab w:val="left" w:pos="709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□所有権以外の権利（抵当権、地役権等）の設定はありません。</w:t>
      </w:r>
    </w:p>
    <w:p w:rsidR="002C6709" w:rsidRPr="002C6709" w:rsidRDefault="00891426" w:rsidP="00F53C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</w:t>
      </w:r>
      <w:r w:rsidR="00B813ED" w:rsidRPr="002C6709">
        <w:rPr>
          <w:rFonts w:ascii="ＭＳ Ｐゴシック" w:eastAsia="ＭＳ Ｐゴシック" w:hAnsi="ＭＳ Ｐゴシック" w:hint="eastAsia"/>
          <w:sz w:val="24"/>
        </w:rPr>
        <w:t>宅地建物取引業者と媒介契約は締結していません。</w:t>
      </w:r>
    </w:p>
    <w:p w:rsidR="00F53C85" w:rsidRDefault="001263DE" w:rsidP="00EE1B12">
      <w:pPr>
        <w:tabs>
          <w:tab w:val="left" w:pos="4536"/>
          <w:tab w:val="left" w:pos="4820"/>
        </w:tabs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（</w:t>
      </w:r>
      <w:r w:rsidR="00623569" w:rsidRPr="002C6709">
        <w:rPr>
          <w:rFonts w:ascii="ＭＳ Ｐゴシック" w:eastAsia="ＭＳ Ｐゴシック" w:hAnsi="ＭＳ Ｐゴシック" w:hint="eastAsia"/>
          <w:sz w:val="24"/>
        </w:rPr>
        <w:t>敷地</w:t>
      </w:r>
      <w:r w:rsidR="00EE1B12">
        <w:rPr>
          <w:rFonts w:ascii="ＭＳ Ｐゴシック" w:eastAsia="ＭＳ Ｐゴシック" w:hAnsi="ＭＳ Ｐゴシック" w:hint="eastAsia"/>
          <w:sz w:val="24"/>
        </w:rPr>
        <w:t>について</w:t>
      </w:r>
      <w:r w:rsidRPr="002C6709">
        <w:rPr>
          <w:rFonts w:ascii="ＭＳ Ｐゴシック" w:eastAsia="ＭＳ Ｐゴシック" w:hAnsi="ＭＳ Ｐゴシック" w:hint="eastAsia"/>
          <w:sz w:val="24"/>
        </w:rPr>
        <w:t>）</w:t>
      </w:r>
    </w:p>
    <w:p w:rsidR="00623569" w:rsidRPr="002C6709" w:rsidRDefault="001263DE" w:rsidP="00F53C85">
      <w:pPr>
        <w:tabs>
          <w:tab w:val="left" w:pos="4536"/>
          <w:tab w:val="left" w:pos="4820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</w:t>
      </w:r>
      <w:r w:rsidR="001443ED" w:rsidRPr="002C6709">
        <w:rPr>
          <w:rFonts w:ascii="ＭＳ Ｐゴシック" w:eastAsia="ＭＳ Ｐゴシック" w:hAnsi="ＭＳ Ｐゴシック" w:hint="eastAsia"/>
          <w:sz w:val="24"/>
        </w:rPr>
        <w:t>土砂災害</w:t>
      </w:r>
      <w:r w:rsidR="00623569" w:rsidRPr="002C6709">
        <w:rPr>
          <w:rFonts w:ascii="ＭＳ Ｐゴシック" w:eastAsia="ＭＳ Ｐゴシック" w:hAnsi="ＭＳ Ｐゴシック" w:hint="eastAsia"/>
          <w:sz w:val="24"/>
        </w:rPr>
        <w:t>特別警戒区域</w:t>
      </w:r>
      <w:r w:rsidRPr="002C6709">
        <w:rPr>
          <w:rFonts w:ascii="ＭＳ Ｐゴシック" w:eastAsia="ＭＳ Ｐゴシック" w:hAnsi="ＭＳ Ｐゴシック" w:hint="eastAsia"/>
          <w:sz w:val="24"/>
        </w:rPr>
        <w:t>では</w:t>
      </w:r>
      <w:r w:rsidR="00966E4F" w:rsidRPr="002C6709">
        <w:rPr>
          <w:rFonts w:ascii="ＭＳ Ｐゴシック" w:eastAsia="ＭＳ Ｐゴシック" w:hAnsi="ＭＳ Ｐゴシック" w:hint="eastAsia"/>
          <w:sz w:val="24"/>
        </w:rPr>
        <w:t>ない</w:t>
      </w:r>
      <w:r w:rsidR="00815B6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15B61" w:rsidRPr="00EE1B1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23569" w:rsidRPr="002C6709">
        <w:rPr>
          <w:rFonts w:ascii="ＭＳ Ｐゴシック" w:eastAsia="ＭＳ Ｐゴシック" w:hAnsi="ＭＳ Ｐゴシック" w:hint="eastAsia"/>
          <w:sz w:val="24"/>
        </w:rPr>
        <w:t>□</w:t>
      </w:r>
      <w:r w:rsidR="00A14B68" w:rsidRPr="002C6709">
        <w:rPr>
          <w:rFonts w:ascii="ＭＳ Ｐゴシック" w:eastAsia="ＭＳ Ｐゴシック" w:hAnsi="ＭＳ Ｐゴシック" w:hint="eastAsia"/>
          <w:sz w:val="24"/>
        </w:rPr>
        <w:t>敷地境界は</w:t>
      </w:r>
      <w:r w:rsidR="00280F2C" w:rsidRPr="002C6709">
        <w:rPr>
          <w:rFonts w:ascii="ＭＳ Ｐゴシック" w:eastAsia="ＭＳ Ｐゴシック" w:hAnsi="ＭＳ Ｐゴシック" w:hint="eastAsia"/>
          <w:sz w:val="24"/>
        </w:rPr>
        <w:t>確定している</w:t>
      </w:r>
    </w:p>
    <w:p w:rsidR="00F53C85" w:rsidRDefault="00280F2C" w:rsidP="00F53C85">
      <w:pPr>
        <w:tabs>
          <w:tab w:val="left" w:pos="851"/>
          <w:tab w:val="left" w:pos="993"/>
          <w:tab w:val="left" w:pos="4253"/>
          <w:tab w:val="left" w:pos="4536"/>
        </w:tabs>
        <w:spacing w:line="276" w:lineRule="auto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（建物</w:t>
      </w:r>
      <w:r w:rsidR="00EE1B12">
        <w:rPr>
          <w:rFonts w:ascii="ＭＳ Ｐゴシック" w:eastAsia="ＭＳ Ｐゴシック" w:hAnsi="ＭＳ Ｐゴシック" w:hint="eastAsia"/>
          <w:sz w:val="24"/>
        </w:rPr>
        <w:t>について</w:t>
      </w:r>
      <w:r w:rsidRPr="002C6709">
        <w:rPr>
          <w:rFonts w:ascii="ＭＳ Ｐゴシック" w:eastAsia="ＭＳ Ｐゴシック" w:hAnsi="ＭＳ Ｐゴシック" w:hint="eastAsia"/>
          <w:sz w:val="24"/>
        </w:rPr>
        <w:t>）</w:t>
      </w:r>
    </w:p>
    <w:p w:rsidR="002C6709" w:rsidRDefault="00280F2C" w:rsidP="00F53C85">
      <w:pPr>
        <w:tabs>
          <w:tab w:val="left" w:pos="851"/>
          <w:tab w:val="left" w:pos="993"/>
          <w:tab w:val="left" w:pos="2835"/>
          <w:tab w:val="left" w:pos="4253"/>
          <w:tab w:val="left" w:pos="4536"/>
        </w:tabs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□大規模な雨漏りはない</w:t>
      </w:r>
      <w:r w:rsidR="00F53C85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EE1B12" w:rsidRPr="00EE1B1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C0A1D">
        <w:rPr>
          <w:rFonts w:ascii="ＭＳ Ｐゴシック" w:eastAsia="ＭＳ Ｐゴシック" w:hAnsi="ＭＳ Ｐゴシック" w:hint="eastAsia"/>
          <w:sz w:val="24"/>
        </w:rPr>
        <w:t>□</w:t>
      </w:r>
      <w:r w:rsidRPr="002C6709">
        <w:rPr>
          <w:rFonts w:ascii="ＭＳ Ｐゴシック" w:eastAsia="ＭＳ Ｐゴシック" w:hAnsi="ＭＳ Ｐゴシック" w:hint="eastAsia"/>
          <w:sz w:val="24"/>
        </w:rPr>
        <w:t>屋根、壁、柱等の主要構造部に著しい破損はない</w:t>
      </w:r>
    </w:p>
    <w:p w:rsidR="00F53C85" w:rsidRDefault="00280F2C" w:rsidP="00F53C85">
      <w:pPr>
        <w:tabs>
          <w:tab w:val="left" w:pos="426"/>
          <w:tab w:val="left" w:pos="567"/>
          <w:tab w:val="left" w:pos="4253"/>
          <w:tab w:val="left" w:pos="4395"/>
        </w:tabs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C6709">
        <w:rPr>
          <w:rFonts w:ascii="ＭＳ Ｐゴシック" w:eastAsia="ＭＳ Ｐゴシック" w:hAnsi="ＭＳ Ｐゴシック" w:hint="eastAsia"/>
          <w:sz w:val="24"/>
        </w:rPr>
        <w:t>□シロアリ被害はない</w:t>
      </w:r>
      <w:r w:rsidR="002C6709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2C6709" w:rsidRPr="002C670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53C8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15B61" w:rsidRPr="000C0A1D">
        <w:rPr>
          <w:rFonts w:ascii="ＭＳ Ｐゴシック" w:eastAsia="ＭＳ Ｐゴシック" w:hAnsi="ＭＳ Ｐゴシック" w:hint="eastAsia"/>
          <w:sz w:val="24"/>
          <w:szCs w:val="26"/>
        </w:rPr>
        <w:t xml:space="preserve">　</w:t>
      </w:r>
      <w:r w:rsidR="00002FC4" w:rsidRPr="000C0A1D">
        <w:rPr>
          <w:rFonts w:ascii="ＭＳ Ｐゴシック" w:eastAsia="ＭＳ Ｐゴシック" w:hAnsi="ＭＳ Ｐゴシック" w:hint="eastAsia"/>
          <w:sz w:val="24"/>
        </w:rPr>
        <w:t>□</w:t>
      </w:r>
      <w:r w:rsidR="00002FC4" w:rsidRPr="002C6709">
        <w:rPr>
          <w:rFonts w:ascii="ＭＳ Ｐゴシック" w:eastAsia="ＭＳ Ｐゴシック" w:hAnsi="ＭＳ Ｐゴシック" w:hint="eastAsia"/>
          <w:sz w:val="24"/>
        </w:rPr>
        <w:t>その他大規模な修繕等は必要でない</w:t>
      </w:r>
    </w:p>
    <w:p w:rsidR="00280F2C" w:rsidRPr="002C6709" w:rsidRDefault="00F53C85" w:rsidP="00EE1B12">
      <w:pPr>
        <w:tabs>
          <w:tab w:val="left" w:pos="426"/>
          <w:tab w:val="left" w:pos="567"/>
          <w:tab w:val="left" w:pos="3828"/>
          <w:tab w:val="left" w:pos="4111"/>
          <w:tab w:val="left" w:pos="4253"/>
        </w:tabs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</w:t>
      </w:r>
      <w:r w:rsidR="00280F2C" w:rsidRPr="00F53C85">
        <w:rPr>
          <w:rFonts w:ascii="ＭＳ Ｐゴシック" w:eastAsia="ＭＳ Ｐゴシック" w:hAnsi="ＭＳ Ｐゴシック" w:hint="eastAsia"/>
          <w:sz w:val="24"/>
        </w:rPr>
        <w:t>雑草</w:t>
      </w:r>
      <w:r>
        <w:rPr>
          <w:rFonts w:ascii="ＭＳ Ｐゴシック" w:eastAsia="ＭＳ Ｐゴシック" w:hAnsi="ＭＳ Ｐゴシック" w:hint="eastAsia"/>
          <w:sz w:val="24"/>
        </w:rPr>
        <w:t>は</w:t>
      </w:r>
      <w:r w:rsidR="00280F2C" w:rsidRPr="00F53C85">
        <w:rPr>
          <w:rFonts w:ascii="ＭＳ Ｐゴシック" w:eastAsia="ＭＳ Ｐゴシック" w:hAnsi="ＭＳ Ｐゴシック" w:hint="eastAsia"/>
          <w:sz w:val="24"/>
        </w:rPr>
        <w:t>繁茂していない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815B61" w:rsidRPr="000C0A1D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□</w:t>
      </w:r>
      <w:r w:rsidR="00280F2C" w:rsidRPr="00F53C85">
        <w:rPr>
          <w:rFonts w:ascii="ＭＳ Ｐゴシック" w:eastAsia="ＭＳ Ｐゴシック" w:hAnsi="ＭＳ Ｐゴシック" w:hint="eastAsia"/>
          <w:sz w:val="24"/>
        </w:rPr>
        <w:t>事故物件では</w:t>
      </w:r>
      <w:r w:rsidR="00280F2C" w:rsidRPr="002C6709">
        <w:rPr>
          <w:rFonts w:ascii="ＭＳ Ｐゴシック" w:eastAsia="ＭＳ Ｐゴシック" w:hAnsi="ＭＳ Ｐゴシック" w:hint="eastAsia"/>
          <w:sz w:val="24"/>
        </w:rPr>
        <w:t>ない</w:t>
      </w:r>
      <w:r w:rsidR="003C7979" w:rsidRPr="002C6709"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:rsidR="00CE67A0" w:rsidRDefault="00B844E6" w:rsidP="00CE67A0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------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-----------------------------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【</w:t>
      </w:r>
      <w:r w:rsidRPr="002268EB">
        <w:rPr>
          <w:rFonts w:ascii="ＭＳ Ｐゴシック" w:eastAsia="ＭＳ Ｐゴシック" w:hAnsi="ＭＳ Ｐゴシック" w:hint="eastAsia"/>
          <w:b/>
          <w:sz w:val="24"/>
        </w:rPr>
        <w:t>同意</w:t>
      </w:r>
      <w:r>
        <w:rPr>
          <w:rFonts w:ascii="ＭＳ Ｐゴシック" w:eastAsia="ＭＳ Ｐゴシック" w:hAnsi="ＭＳ Ｐゴシック" w:hint="eastAsia"/>
          <w:b/>
          <w:sz w:val="24"/>
        </w:rPr>
        <w:t>事項</w:t>
      </w:r>
      <w:r w:rsidR="00966E4F">
        <w:rPr>
          <w:rFonts w:ascii="ＭＳ Ｐゴシック" w:eastAsia="ＭＳ Ｐゴシック" w:hAnsi="ＭＳ Ｐゴシック" w:hint="eastAsia"/>
          <w:b/>
          <w:sz w:val="24"/>
        </w:rPr>
        <w:t>】</w:t>
      </w:r>
      <w:r>
        <w:rPr>
          <w:rFonts w:ascii="ＭＳ Ｐゴシック" w:eastAsia="ＭＳ Ｐゴシック" w:hAnsi="ＭＳ Ｐゴシック" w:hint="eastAsia"/>
          <w:b/>
          <w:sz w:val="24"/>
        </w:rPr>
        <w:t>-----------------------------</w:t>
      </w:r>
      <w:r>
        <w:rPr>
          <w:rFonts w:ascii="ＭＳ Ｐゴシック" w:eastAsia="ＭＳ Ｐゴシック" w:hAnsi="ＭＳ Ｐゴシック"/>
          <w:b/>
          <w:sz w:val="24"/>
        </w:rPr>
        <w:t>-----</w:t>
      </w:r>
    </w:p>
    <w:p w:rsidR="005B27A7" w:rsidRPr="00573A24" w:rsidRDefault="00FE0430" w:rsidP="00CE67A0">
      <w:pPr>
        <w:tabs>
          <w:tab w:val="left" w:pos="0"/>
        </w:tabs>
        <w:ind w:firstLineChars="88" w:firstLine="283"/>
        <w:rPr>
          <w:rFonts w:ascii="ＭＳ Ｐゴシック" w:eastAsia="ＭＳ Ｐゴシック" w:hAnsi="ＭＳ Ｐゴシック"/>
          <w:b/>
          <w:sz w:val="24"/>
        </w:rPr>
      </w:pPr>
      <w:r w:rsidRPr="002268EB">
        <w:rPr>
          <w:rFonts w:eastAsia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17145</wp:posOffset>
                </wp:positionV>
                <wp:extent cx="6191250" cy="260477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28683" id="正方形/長方形 2" o:spid="_x0000_s1026" style="position:absolute;left:0;text-align:left;margin-left:5pt;margin-top:1.35pt;width:487.5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RXpwIAAIEFAAAOAAAAZHJzL2Uyb0RvYy54bWysVM1OGzEQvlfqO1i+l/1RgBKxQRERVSUE&#10;qFBxNl6bXcnrcW0nm/Q92gdozz1XPfRxitS36NjeLAhQD1Vz2NiemW9mvvk5PFp3iqyEdS3oihY7&#10;OSVCc6hbfVvR91cnr15T4jzTNVOgRUU3wtGj2csXh72ZihIaULWwBEG0m/amoo33ZppljjeiY24H&#10;jNAolGA75vFqb7Pash7RO5WVeb6X9WBrY4EL5/B1kYR0FvGlFNyfS+mEJ6qiGJuPXxu/N+GbzQ7Z&#10;9NYy07R8CIP9QxQdazU6HaEWzDOytO0TqK7lFhxIv8Ohy0DKlouYA2ZT5I+yuWyYETEXJMeZkSb3&#10;/2D52erCkrauaEmJZh2W6O7b17vPP379/JL9/vQ9nUgZiOqNm6L+pbmww83hMWS9lrYL/5gPWUdy&#10;NyO5Yu0Jx8e94qAod7EGHGXlXj7Z34/0Z/fmxjr/RkBHwqGiFqsXSWWrU+fRJapuVYI3DSetUrGC&#10;Sj96CHoL5hqyYlh5t3EL8CEHhAi6WcglRR9PfqNEQFD6nZBIB8ZbRtexEcWxsgmIcS60L5KoYbVI&#10;z7s5/gb40WJwhoABWWKoI/YAEJr8KXaKctAPpiL28Wic/y2wZDxaRM+g/WjctRrscwAKsxo8J/0t&#10;SYmawNIN1BtsFgtpipzhJy3SfMqcv2AWxwaLi6vAn+NHKugrCsOJkgbsx+fegz52M0op6XEMsVYf&#10;lswKStRbjX1+UEwmYW7jZbK7X+LFPpTcPJToZXcMWO8Cl47h8Rj0vdoepYXuGjfGPHhFEdMcfVeU&#10;e7u9HPu0HnDncDGfRzWcVcP8qb40PIAHVkODXa2vmTVDt3ps9DPYjiybPmrapBssNcyXHmQbO/qe&#10;14FvnPPYOMNOCovk4T1q3W/O2R8AAAD//wMAUEsDBBQABgAIAAAAIQCMRbQ43gAAAAgBAAAPAAAA&#10;ZHJzL2Rvd25yZXYueG1sTI/LTsMwEEX3SPyDNUjsqJ2IQpvGqXgvKqGStpvu3HhIIuJxFLtt+HuG&#10;FSyP7ujOuflydJ044RBaTxqSiQKBVHnbUq1ht329mYEI0ZA1nSfU8I0BlsXlRW4y689U4mkTa8El&#10;FDKjoYmxz6QMVYPOhInvkTj79IMzkXGopR3MmctdJ1Ol7qQzLfGHxvT41GD1tTk6Deo97ONjsv8o&#10;1+u3l+lqm5T+OdH6+mp8WICIOMa/Y/jVZ3Uo2Ongj2SD6JgVT4ka0nsQHM9nU+aDhtsknYMscvl/&#10;QPEDAAD//wMAUEsBAi0AFAAGAAgAAAAhALaDOJL+AAAA4QEAABMAAAAAAAAAAAAAAAAAAAAAAFtD&#10;b250ZW50X1R5cGVzXS54bWxQSwECLQAUAAYACAAAACEAOP0h/9YAAACUAQAACwAAAAAAAAAAAAAA&#10;AAAvAQAAX3JlbHMvLnJlbHNQSwECLQAUAAYACAAAACEAWuSkV6cCAACBBQAADgAAAAAAAAAAAAAA&#10;AAAuAgAAZHJzL2Uyb0RvYy54bWxQSwECLQAUAAYACAAAACEAjEW0ON4AAAAIAQAADwAAAAAAAAAA&#10;AAAAAAABBQAAZHJzL2Rvd25yZXYueG1sUEsFBgAAAAAEAAQA8wAAAAwGAAAAAA==&#10;" filled="f" stroked="f" strokeweight="1pt">
                <v:stroke dashstyle="1 1"/>
              </v:rect>
            </w:pict>
          </mc:Fallback>
        </mc:AlternateContent>
      </w:r>
      <w:r w:rsidR="001443ED">
        <w:rPr>
          <w:rFonts w:ascii="ＭＳ Ｐゴシック" w:eastAsia="ＭＳ Ｐゴシック" w:hAnsi="ＭＳ Ｐゴシック" w:hint="eastAsia"/>
          <w:sz w:val="24"/>
        </w:rPr>
        <w:t>□</w:t>
      </w:r>
      <w:r w:rsidR="00994DEE">
        <w:rPr>
          <w:rFonts w:ascii="ＭＳ Ｐゴシック" w:eastAsia="ＭＳ Ｐゴシック" w:hAnsi="ＭＳ Ｐゴシック" w:hint="eastAsia"/>
          <w:sz w:val="24"/>
        </w:rPr>
        <w:t>市内の宅地建物取引業者（宅地建物取引業法（昭和27年法律第176号）第2条第1項</w:t>
      </w:r>
    </w:p>
    <w:p w:rsidR="00573A24" w:rsidRDefault="00F35107" w:rsidP="003A3E02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第</w:t>
      </w:r>
      <w:r w:rsidR="00994DEE">
        <w:rPr>
          <w:rFonts w:ascii="ＭＳ Ｐゴシック" w:eastAsia="ＭＳ Ｐゴシック" w:hAnsi="ＭＳ Ｐゴシック" w:hint="eastAsia"/>
          <w:sz w:val="24"/>
        </w:rPr>
        <w:t>3</w:t>
      </w:r>
      <w:r w:rsidR="002E16E8">
        <w:rPr>
          <w:rFonts w:ascii="ＭＳ Ｐゴシック" w:eastAsia="ＭＳ Ｐゴシック" w:hAnsi="ＭＳ Ｐゴシック" w:hint="eastAsia"/>
          <w:sz w:val="24"/>
        </w:rPr>
        <w:t>号に規定する宅地建物取引業者をいう。以下同じ。</w:t>
      </w:r>
      <w:r w:rsidR="00994DEE">
        <w:rPr>
          <w:rFonts w:ascii="ＭＳ Ｐゴシック" w:eastAsia="ＭＳ Ｐゴシック" w:hAnsi="ＭＳ Ｐゴシック" w:hint="eastAsia"/>
          <w:sz w:val="24"/>
        </w:rPr>
        <w:t>）による調査を行</w:t>
      </w:r>
      <w:r w:rsidR="00493CA5">
        <w:rPr>
          <w:rFonts w:ascii="ＭＳ Ｐゴシック" w:eastAsia="ＭＳ Ｐゴシック" w:hAnsi="ＭＳ Ｐゴシック" w:hint="eastAsia"/>
          <w:sz w:val="24"/>
        </w:rPr>
        <w:t>い、登録</w:t>
      </w:r>
      <w:r w:rsidR="0067388D">
        <w:rPr>
          <w:rFonts w:ascii="ＭＳ Ｐゴシック" w:eastAsia="ＭＳ Ｐゴシック" w:hAnsi="ＭＳ Ｐゴシック" w:hint="eastAsia"/>
          <w:sz w:val="24"/>
        </w:rPr>
        <w:t>の</w:t>
      </w:r>
      <w:r w:rsidR="00493CA5">
        <w:rPr>
          <w:rFonts w:ascii="ＭＳ Ｐゴシック" w:eastAsia="ＭＳ Ｐゴシック" w:hAnsi="ＭＳ Ｐゴシック" w:hint="eastAsia"/>
          <w:sz w:val="24"/>
        </w:rPr>
        <w:t>可否</w:t>
      </w:r>
      <w:r w:rsidR="00BD5766">
        <w:rPr>
          <w:rFonts w:ascii="ＭＳ Ｐゴシック" w:eastAsia="ＭＳ Ｐゴシック" w:hAnsi="ＭＳ Ｐゴシック" w:hint="eastAsia"/>
          <w:sz w:val="24"/>
        </w:rPr>
        <w:t>を</w:t>
      </w:r>
    </w:p>
    <w:p w:rsidR="00573A24" w:rsidRDefault="00493CA5" w:rsidP="003A3E02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判定する</w:t>
      </w:r>
      <w:r w:rsidR="00994DEE">
        <w:rPr>
          <w:rFonts w:ascii="ＭＳ Ｐゴシック" w:eastAsia="ＭＳ Ｐゴシック" w:hAnsi="ＭＳ Ｐゴシック" w:hint="eastAsia"/>
          <w:sz w:val="24"/>
        </w:rPr>
        <w:t>こと</w:t>
      </w:r>
      <w:r w:rsidR="00F35107">
        <w:rPr>
          <w:rFonts w:ascii="ＭＳ Ｐゴシック" w:eastAsia="ＭＳ Ｐゴシック" w:hAnsi="ＭＳ Ｐゴシック" w:hint="eastAsia"/>
          <w:sz w:val="24"/>
        </w:rPr>
        <w:t>。</w:t>
      </w:r>
    </w:p>
    <w:p w:rsidR="001A44BD" w:rsidRDefault="001443ED" w:rsidP="001A44B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</w:t>
      </w:r>
      <w:r w:rsidR="001A44BD">
        <w:rPr>
          <w:rFonts w:ascii="ＭＳ Ｐゴシック" w:eastAsia="ＭＳ Ｐゴシック" w:hAnsi="ＭＳ Ｐゴシック" w:hint="eastAsia"/>
          <w:sz w:val="24"/>
        </w:rPr>
        <w:t>契約は</w:t>
      </w:r>
      <w:r w:rsidR="00994DEE">
        <w:rPr>
          <w:rFonts w:ascii="ＭＳ Ｐゴシック" w:eastAsia="ＭＳ Ｐゴシック" w:hAnsi="ＭＳ Ｐゴシック" w:hint="eastAsia"/>
          <w:sz w:val="24"/>
        </w:rPr>
        <w:t>宅地建物取引業者が媒介</w:t>
      </w:r>
      <w:r w:rsidR="001A44BD">
        <w:rPr>
          <w:rFonts w:ascii="ＭＳ Ｐゴシック" w:eastAsia="ＭＳ Ｐゴシック" w:hAnsi="ＭＳ Ｐゴシック" w:hint="eastAsia"/>
          <w:sz w:val="24"/>
        </w:rPr>
        <w:t>し、</w:t>
      </w:r>
      <w:r w:rsidR="00994DEE">
        <w:rPr>
          <w:rFonts w:ascii="ＭＳ Ｐゴシック" w:eastAsia="ＭＳ Ｐゴシック" w:hAnsi="ＭＳ Ｐゴシック" w:hint="eastAsia"/>
          <w:sz w:val="24"/>
        </w:rPr>
        <w:t>仲介手数料が</w:t>
      </w:r>
      <w:r w:rsidR="001A44BD">
        <w:rPr>
          <w:rFonts w:ascii="ＭＳ Ｐゴシック" w:eastAsia="ＭＳ Ｐゴシック" w:hAnsi="ＭＳ Ｐゴシック" w:hint="eastAsia"/>
          <w:sz w:val="24"/>
        </w:rPr>
        <w:t>必要になること</w:t>
      </w:r>
      <w:r w:rsidR="00F35107">
        <w:rPr>
          <w:rFonts w:ascii="ＭＳ Ｐゴシック" w:eastAsia="ＭＳ Ｐゴシック" w:hAnsi="ＭＳ Ｐゴシック" w:hint="eastAsia"/>
          <w:sz w:val="24"/>
        </w:rPr>
        <w:t>。</w:t>
      </w:r>
      <w:r w:rsidR="00F92CE8">
        <w:rPr>
          <w:rFonts w:ascii="ＭＳ Ｐゴシック" w:eastAsia="ＭＳ Ｐゴシック" w:hAnsi="ＭＳ Ｐゴシック" w:hint="eastAsia"/>
          <w:sz w:val="24"/>
        </w:rPr>
        <w:t>なお、契約後のトラブ</w:t>
      </w:r>
    </w:p>
    <w:p w:rsidR="00573A24" w:rsidRDefault="00F92CE8" w:rsidP="001A44B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ルについては、当事者間で解決するものと</w:t>
      </w:r>
      <w:r w:rsidR="00FE0430">
        <w:rPr>
          <w:rFonts w:ascii="ＭＳ Ｐゴシック" w:eastAsia="ＭＳ Ｐゴシック" w:hAnsi="ＭＳ Ｐゴシック" w:hint="eastAsia"/>
          <w:sz w:val="24"/>
        </w:rPr>
        <w:t>し、市は責任を負わないこと。</w:t>
      </w:r>
    </w:p>
    <w:p w:rsidR="00994DEE" w:rsidRDefault="00891426" w:rsidP="00573A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</w:t>
      </w:r>
      <w:r w:rsidR="00994DEE">
        <w:rPr>
          <w:rFonts w:ascii="ＭＳ Ｐゴシック" w:eastAsia="ＭＳ Ｐゴシック" w:hAnsi="ＭＳ Ｐゴシック" w:hint="eastAsia"/>
          <w:sz w:val="24"/>
        </w:rPr>
        <w:t>物件の登録</w:t>
      </w:r>
      <w:r w:rsidR="00F35107">
        <w:rPr>
          <w:rFonts w:ascii="ＭＳ Ｐゴシック" w:eastAsia="ＭＳ Ｐゴシック" w:hAnsi="ＭＳ Ｐゴシック" w:hint="eastAsia"/>
          <w:sz w:val="24"/>
        </w:rPr>
        <w:t>期間</w:t>
      </w:r>
      <w:r w:rsidR="00994DEE">
        <w:rPr>
          <w:rFonts w:ascii="ＭＳ Ｐゴシック" w:eastAsia="ＭＳ Ｐゴシック" w:hAnsi="ＭＳ Ｐゴシック" w:hint="eastAsia"/>
          <w:sz w:val="24"/>
        </w:rPr>
        <w:t>は、登録後</w:t>
      </w:r>
      <w:r w:rsidR="00966E4F">
        <w:rPr>
          <w:rFonts w:ascii="ＭＳ Ｐゴシック" w:eastAsia="ＭＳ Ｐゴシック" w:hAnsi="ＭＳ Ｐゴシック" w:hint="eastAsia"/>
          <w:sz w:val="24"/>
        </w:rPr>
        <w:t>2</w:t>
      </w:r>
      <w:r w:rsidR="00994DEE">
        <w:rPr>
          <w:rFonts w:ascii="ＭＳ Ｐゴシック" w:eastAsia="ＭＳ Ｐゴシック" w:hAnsi="ＭＳ Ｐゴシック" w:hint="eastAsia"/>
          <w:sz w:val="24"/>
        </w:rPr>
        <w:t>年間であること</w:t>
      </w:r>
      <w:r w:rsidR="00F35107">
        <w:rPr>
          <w:rFonts w:ascii="ＭＳ Ｐゴシック" w:eastAsia="ＭＳ Ｐゴシック" w:hAnsi="ＭＳ Ｐゴシック" w:hint="eastAsia"/>
          <w:sz w:val="24"/>
        </w:rPr>
        <w:t>。</w:t>
      </w:r>
    </w:p>
    <w:p w:rsidR="00E369AD" w:rsidRDefault="00E369AD" w:rsidP="00D431D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□登録された物件は、市が管理を行うものではないこと。</w:t>
      </w:r>
    </w:p>
    <w:p w:rsidR="0018628B" w:rsidRPr="002268EB" w:rsidRDefault="0018628B" w:rsidP="00D431D1">
      <w:pPr>
        <w:spacing w:beforeLines="50" w:before="180"/>
        <w:ind w:firstLineChars="500" w:firstLine="1205"/>
        <w:rPr>
          <w:rFonts w:ascii="ＭＳ Ｐゴシック" w:eastAsia="ＭＳ Ｐゴシック" w:hAnsi="ＭＳ Ｐゴシック"/>
          <w:b/>
          <w:sz w:val="24"/>
          <w:u w:val="single"/>
        </w:rPr>
      </w:pPr>
      <w:r w:rsidRPr="002268EB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令和　　　　年　　　　月　　　　日　　　希望者氏名　　　　　　　　　　　　　　　　　　　　　　</w:t>
      </w:r>
    </w:p>
    <w:p w:rsidR="00E369AD" w:rsidRDefault="00E369AD" w:rsidP="00CE67A0">
      <w:pPr>
        <w:spacing w:beforeLines="100" w:before="360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E369AD">
        <w:rPr>
          <w:rFonts w:ascii="ＭＳ Ｐゴシック" w:eastAsia="ＭＳ Ｐゴシック" w:hAnsi="ＭＳ Ｐゴシック" w:hint="eastAsia"/>
          <w:sz w:val="24"/>
          <w:u w:val="single"/>
        </w:rPr>
        <w:t>物件調査のため、固定資産税評価証明書のコピー</w:t>
      </w:r>
      <w:r w:rsidR="0067388D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Pr="00E369AD">
        <w:rPr>
          <w:rFonts w:ascii="ＭＳ Ｐゴシック" w:eastAsia="ＭＳ Ｐゴシック" w:hAnsi="ＭＳ Ｐゴシック" w:hint="eastAsia"/>
          <w:sz w:val="24"/>
          <w:u w:val="single"/>
        </w:rPr>
        <w:t>及び本人確認のため、運転免許証</w:t>
      </w:r>
      <w:r w:rsidR="00966E4F">
        <w:rPr>
          <w:rFonts w:ascii="ＭＳ Ｐゴシック" w:eastAsia="ＭＳ Ｐゴシック" w:hAnsi="ＭＳ Ｐゴシック" w:hint="eastAsia"/>
          <w:sz w:val="24"/>
          <w:u w:val="single"/>
        </w:rPr>
        <w:t>又</w:t>
      </w:r>
      <w:r w:rsidRPr="00E369AD">
        <w:rPr>
          <w:rFonts w:ascii="ＭＳ Ｐゴシック" w:eastAsia="ＭＳ Ｐゴシック" w:hAnsi="ＭＳ Ｐゴシック" w:hint="eastAsia"/>
          <w:sz w:val="24"/>
          <w:u w:val="single"/>
        </w:rPr>
        <w:t>は健康保険証のコピーの提出をお願いします。</w:t>
      </w:r>
      <w:r w:rsidRPr="00530222">
        <w:rPr>
          <w:rFonts w:ascii="ＭＳ Ｐゴシック" w:eastAsia="ＭＳ Ｐゴシック" w:hAnsi="ＭＳ Ｐゴシック" w:hint="eastAsia"/>
          <w:sz w:val="24"/>
        </w:rPr>
        <w:tab/>
      </w:r>
    </w:p>
    <w:p w:rsidR="00F92CE8" w:rsidRDefault="001536AE" w:rsidP="00537D6E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067BB9">
        <w:rPr>
          <w:rFonts w:ascii="ＭＳ Ｐゴシック" w:eastAsia="ＭＳ Ｐゴシック" w:hAnsi="ＭＳ Ｐゴシック" w:hint="eastAsia"/>
          <w:sz w:val="24"/>
        </w:rPr>
        <w:t>宮津市空き家等情報</w:t>
      </w:r>
      <w:r w:rsidR="002E16E8">
        <w:rPr>
          <w:rFonts w:ascii="ＭＳ Ｐゴシック" w:eastAsia="ＭＳ Ｐゴシック" w:hAnsi="ＭＳ Ｐゴシック" w:hint="eastAsia"/>
          <w:sz w:val="24"/>
        </w:rPr>
        <w:t>バンクシステムに登録したときは、宮津市空き家等情報バンクシステ</w:t>
      </w:r>
      <w:r w:rsidR="00537D6E">
        <w:rPr>
          <w:rFonts w:ascii="ＭＳ Ｐゴシック" w:eastAsia="ＭＳ Ｐゴシック" w:hAnsi="ＭＳ Ｐゴシック" w:hint="eastAsia"/>
          <w:sz w:val="24"/>
        </w:rPr>
        <w:t>ム</w:t>
      </w:r>
      <w:r w:rsidRPr="00067BB9">
        <w:rPr>
          <w:rFonts w:ascii="ＭＳ Ｐゴシック" w:eastAsia="ＭＳ Ｐゴシック" w:hAnsi="ＭＳ Ｐゴシック" w:hint="eastAsia"/>
          <w:sz w:val="24"/>
        </w:rPr>
        <w:t>登</w:t>
      </w:r>
      <w:bookmarkStart w:id="0" w:name="_GoBack"/>
      <w:bookmarkEnd w:id="0"/>
      <w:r w:rsidRPr="00067BB9">
        <w:rPr>
          <w:rFonts w:ascii="ＭＳ Ｐゴシック" w:eastAsia="ＭＳ Ｐゴシック" w:hAnsi="ＭＳ Ｐゴシック" w:hint="eastAsia"/>
          <w:sz w:val="24"/>
        </w:rPr>
        <w:t>録書により当該空き家等登録希望者に通知</w:t>
      </w:r>
      <w:r>
        <w:rPr>
          <w:rFonts w:ascii="ＭＳ Ｐゴシック" w:eastAsia="ＭＳ Ｐゴシック" w:hAnsi="ＭＳ Ｐゴシック" w:hint="eastAsia"/>
          <w:sz w:val="24"/>
        </w:rPr>
        <w:t>します</w:t>
      </w:r>
      <w:r w:rsidRPr="00067BB9">
        <w:rPr>
          <w:rFonts w:ascii="ＭＳ Ｐゴシック" w:eastAsia="ＭＳ Ｐゴシック" w:hAnsi="ＭＳ Ｐゴシック" w:hint="eastAsia"/>
          <w:sz w:val="24"/>
        </w:rPr>
        <w:t>。</w:t>
      </w:r>
    </w:p>
    <w:p w:rsidR="009C4777" w:rsidRDefault="009C4777" w:rsidP="00FE0430">
      <w:pPr>
        <w:spacing w:afterLines="50" w:after="180"/>
        <w:rPr>
          <w:rFonts w:ascii="ＭＳ Ｐゴシック" w:eastAsia="ＭＳ Ｐゴシック" w:hAnsi="ＭＳ Ｐゴシック"/>
          <w:sz w:val="24"/>
        </w:rPr>
      </w:pPr>
      <w:r w:rsidRPr="009766E3">
        <w:rPr>
          <w:rFonts w:ascii="ＭＳ Ｐゴシック" w:eastAsia="ＭＳ Ｐゴシック" w:hAnsi="ＭＳ Ｐゴシック" w:hint="eastAsia"/>
          <w:sz w:val="24"/>
        </w:rPr>
        <w:t>※個人情報は、</w:t>
      </w:r>
      <w:r w:rsidR="004A2225" w:rsidRPr="00067BB9">
        <w:rPr>
          <w:rFonts w:ascii="ＭＳ Ｐゴシック" w:eastAsia="ＭＳ Ｐゴシック" w:hAnsi="ＭＳ Ｐゴシック" w:hint="eastAsia"/>
          <w:sz w:val="24"/>
        </w:rPr>
        <w:t>宮津市空き家等情報バンクシステム</w:t>
      </w:r>
      <w:r w:rsidRPr="009766E3">
        <w:rPr>
          <w:rFonts w:ascii="ＭＳ Ｐゴシック" w:eastAsia="ＭＳ Ｐゴシック" w:hAnsi="ＭＳ Ｐゴシック" w:hint="eastAsia"/>
          <w:sz w:val="24"/>
        </w:rPr>
        <w:t>の目的以外には利用しません。</w:t>
      </w:r>
    </w:p>
    <w:p w:rsidR="00CE67A0" w:rsidRDefault="00CE67A0" w:rsidP="00FE0430">
      <w:pPr>
        <w:spacing w:afterLines="50" w:after="180"/>
        <w:rPr>
          <w:rFonts w:ascii="ＭＳ Ｐゴシック" w:eastAsia="ＭＳ Ｐゴシック" w:hAnsi="ＭＳ Ｐゴシック"/>
          <w:sz w:val="24"/>
        </w:rPr>
      </w:pPr>
    </w:p>
    <w:tbl>
      <w:tblPr>
        <w:tblW w:w="10230" w:type="dxa"/>
        <w:tblInd w:w="-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7"/>
        <w:gridCol w:w="699"/>
        <w:gridCol w:w="8"/>
        <w:gridCol w:w="273"/>
        <w:gridCol w:w="117"/>
        <w:gridCol w:w="22"/>
        <w:gridCol w:w="138"/>
        <w:gridCol w:w="15"/>
        <w:gridCol w:w="142"/>
        <w:gridCol w:w="8"/>
        <w:gridCol w:w="255"/>
        <w:gridCol w:w="150"/>
        <w:gridCol w:w="144"/>
        <w:gridCol w:w="135"/>
        <w:gridCol w:w="146"/>
        <w:gridCol w:w="567"/>
        <w:gridCol w:w="135"/>
        <w:gridCol w:w="143"/>
        <w:gridCol w:w="14"/>
        <w:gridCol w:w="699"/>
        <w:gridCol w:w="145"/>
        <w:gridCol w:w="565"/>
        <w:gridCol w:w="149"/>
        <w:gridCol w:w="109"/>
        <w:gridCol w:w="322"/>
        <w:gridCol w:w="129"/>
        <w:gridCol w:w="143"/>
        <w:gridCol w:w="8"/>
        <w:gridCol w:w="280"/>
        <w:gridCol w:w="278"/>
        <w:gridCol w:w="146"/>
        <w:gridCol w:w="291"/>
        <w:gridCol w:w="696"/>
        <w:gridCol w:w="146"/>
        <w:gridCol w:w="147"/>
        <w:gridCol w:w="274"/>
        <w:gridCol w:w="288"/>
        <w:gridCol w:w="283"/>
        <w:gridCol w:w="139"/>
        <w:gridCol w:w="8"/>
        <w:gridCol w:w="1849"/>
        <w:gridCol w:w="8"/>
      </w:tblGrid>
      <w:tr w:rsidR="00C002CE" w:rsidRPr="009766E3" w:rsidTr="00516D92">
        <w:trPr>
          <w:gridBefore w:val="2"/>
          <w:wBefore w:w="19" w:type="dxa"/>
          <w:trHeight w:val="567"/>
        </w:trPr>
        <w:tc>
          <w:tcPr>
            <w:tcW w:w="1971" w:type="dxa"/>
            <w:gridSpan w:val="12"/>
            <w:shd w:val="clear" w:color="auto" w:fill="D0CECE" w:themeFill="background2" w:themeFillShade="E6"/>
            <w:vAlign w:val="center"/>
          </w:tcPr>
          <w:p w:rsidR="00C002CE" w:rsidRPr="00C83507" w:rsidRDefault="00C002CE" w:rsidP="00516D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120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lastRenderedPageBreak/>
              <w:t>空き家等所在地</w:t>
            </w:r>
          </w:p>
        </w:tc>
        <w:tc>
          <w:tcPr>
            <w:tcW w:w="5393" w:type="dxa"/>
            <w:gridSpan w:val="22"/>
            <w:vAlign w:val="center"/>
          </w:tcPr>
          <w:p w:rsidR="00C002CE" w:rsidRPr="00254F00" w:rsidRDefault="00C002CE" w:rsidP="00C002C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20C">
              <w:rPr>
                <w:rFonts w:ascii="ＭＳ Ｐゴシック" w:eastAsia="ＭＳ Ｐゴシック" w:hAnsi="ＭＳ Ｐゴシック" w:hint="eastAsia"/>
                <w:sz w:val="24"/>
              </w:rPr>
              <w:t xml:space="preserve">宮津市字　　　　　        </w:t>
            </w:r>
            <w:r w:rsidRPr="0092120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92120C">
              <w:rPr>
                <w:rFonts w:ascii="ＭＳ Ｐゴシック" w:eastAsia="ＭＳ Ｐゴシック" w:hAnsi="ＭＳ Ｐゴシック" w:hint="eastAsia"/>
                <w:sz w:val="24"/>
              </w:rPr>
              <w:t xml:space="preserve">  番地</w:t>
            </w:r>
          </w:p>
        </w:tc>
        <w:tc>
          <w:tcPr>
            <w:tcW w:w="992" w:type="dxa"/>
            <w:gridSpan w:val="5"/>
            <w:shd w:val="clear" w:color="auto" w:fill="D0CECE" w:themeFill="background2" w:themeFillShade="E6"/>
            <w:vAlign w:val="center"/>
          </w:tcPr>
          <w:p w:rsidR="00C002CE" w:rsidRPr="00C002CE" w:rsidRDefault="00C002CE" w:rsidP="00C002C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002CE">
              <w:rPr>
                <w:rFonts w:ascii="ＭＳ Ｐゴシック" w:eastAsia="ＭＳ Ｐゴシック" w:hAnsi="ＭＳ Ｐゴシック" w:hint="eastAsia"/>
                <w:sz w:val="24"/>
              </w:rPr>
              <w:t>自治会</w:t>
            </w:r>
          </w:p>
        </w:tc>
        <w:tc>
          <w:tcPr>
            <w:tcW w:w="1855" w:type="dxa"/>
            <w:gridSpan w:val="2"/>
            <w:vAlign w:val="center"/>
          </w:tcPr>
          <w:p w:rsidR="00C002CE" w:rsidRPr="00254F00" w:rsidRDefault="00C002CE" w:rsidP="00C002C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76C1" w:rsidRPr="009766E3" w:rsidTr="00CE453F">
        <w:trPr>
          <w:gridBefore w:val="2"/>
          <w:wBefore w:w="19" w:type="dxa"/>
          <w:trHeight w:val="680"/>
        </w:trPr>
        <w:tc>
          <w:tcPr>
            <w:tcW w:w="1272" w:type="dxa"/>
            <w:gridSpan w:val="7"/>
            <w:shd w:val="clear" w:color="auto" w:fill="D0CECE" w:themeFill="background2" w:themeFillShade="E6"/>
            <w:vAlign w:val="bottom"/>
          </w:tcPr>
          <w:p w:rsidR="00F12015" w:rsidRPr="00BB15BF" w:rsidRDefault="00CE453F" w:rsidP="00CE453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  <w:r w:rsidRPr="004A5D4E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92A15" wp14:editId="496026DE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-187960</wp:posOffset>
                      </wp:positionV>
                      <wp:extent cx="1002665" cy="233045"/>
                      <wp:effectExtent l="0" t="0" r="6985" b="146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266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015" w:rsidRPr="0079632C" w:rsidRDefault="004A5D4E" w:rsidP="00F120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632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（登記</w:t>
                                  </w:r>
                                  <w:r w:rsidR="00CE67A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簿名義人</w:t>
                                  </w:r>
                                  <w:r w:rsidRPr="0079632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92A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.65pt;margin-top:-14.8pt;width:78.9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HZQQIAAFIEAAAOAAAAZHJzL2Uyb0RvYy54bWysVM2K2zAQvhf6DkL3xk7ShGLiLOkuKYWw&#10;u5Ate1ZkOTHIGlVSYqfHBEofYl+h9Nzn8Yt0JNvZsu2p9CKPNP/ffOPZVV1KchDGFqBSOhzElAjF&#10;ISvUNqWfHpZv3lFiHVMZk6BESo/C0qv561ezSidiBDuQmTAEgyibVDqlO+d0EkWW70TJ7AC0UKjM&#10;wZTM4dVso8ywCqOXMhrF8TSqwGTaABfW4utNq6TzED/PBXd3eW6FIzKlWJsLpwnnxp/RfMaSrWF6&#10;V/CuDPYPVZSsUJj0EuqGOUb2pvgjVFlwAxZyN+BQRpDnBRehB+xmGL/oZr1jWoReEByrLzDZ/xeW&#10;3x7uDSmylE4oUazEETXnr83pe3P62Zy/keb81JzPzekH3snEw1Vpm6DXWqOfq99DjWPv3y0+ehTq&#10;3JT+i/0R1CPwxwvYonaEe6c4Hk2nmJWjbjQex29D+OjZWxvrPggoiRdSanCYAWN2WFmHlaBpb+KT&#10;KVgWUoaBSkWqlE7Hkzg4XDToIRU6+h7aWr3k6k3dNbaB7Ih9GWiJYjVfFph8xay7ZwaZga0g290d&#10;HrkETAKdRMkOzJe/vXt7HBhqKamQaSm1n/fMCErkR4Wj9LTsBdMLm15Q+/IakLxD3CPNg4gOxsle&#10;zA2Uj7gEC58FVUxxzJVS14vXruU7LhEXi0UwQvJp5lZqrbkP7eHzUD7Uj8zoDm+Hk7qFnoMseQF7&#10;a9sCv9g7yIswEw9oi2KHMxI3jKpbMr8Zv9+D1fOvYP4LAAD//wMAUEsDBBQABgAIAAAAIQAKHO0g&#10;3gAAAAgBAAAPAAAAZHJzL2Rvd25yZXYueG1sTI9NT8MwDIbvSPyHyEjctrQbbFCaToiPG18bIMEt&#10;bUxb0ThVknbl3+Od4GRbfvT6cb6ZbCdG9KF1pCCdJyCQKmdaqhW8vd7PLkCEqMnozhEq+MEAm+L4&#10;KNeZcXva4riLteAQCplW0MTYZ1KGqkGrw9z1SLz7ct7qyKOvpfF6z+G2k4skWUmrW+ILje7xpsHq&#10;ezdYBd1H8A9lEj/H2/oxvjzL4f0ufVLq9GS6vgIRcYp/MBz0WR0KdirdQCaITsFsuWSS6+JyBeIA&#10;nJ9xUypYpyCLXP5/oPgFAAD//wMAUEsBAi0AFAAGAAgAAAAhALaDOJL+AAAA4QEAABMAAAAAAAAA&#10;AAAAAAAAAAAAAFtDb250ZW50X1R5cGVzXS54bWxQSwECLQAUAAYACAAAACEAOP0h/9YAAACUAQAA&#10;CwAAAAAAAAAAAAAAAAAvAQAAX3JlbHMvLnJlbHNQSwECLQAUAAYACAAAACEAHSmh2UECAABSBAAA&#10;DgAAAAAAAAAAAAAAAAAuAgAAZHJzL2Uyb0RvYy54bWxQSwECLQAUAAYACAAAACEAChztIN4AAAAI&#10;AQAADwAAAAAAAAAAAAAAAACbBAAAZHJzL2Rvd25yZXYueG1sUEsFBgAAAAAEAAQA8wAAAKYFAAAA&#10;AA==&#10;" filled="f" stroked="f" strokeweight=".5pt">
                      <v:textbox inset="0,0,0,0">
                        <w:txbxContent>
                          <w:p w:rsidR="00F12015" w:rsidRPr="0079632C" w:rsidRDefault="004A5D4E" w:rsidP="00F1201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963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（登記</w:t>
                            </w:r>
                            <w:r w:rsidR="00CE67A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簿名義人</w:t>
                            </w:r>
                            <w:r w:rsidRPr="0079632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A5D4E" w:rsidRPr="008D69C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所</w:t>
            </w:r>
            <w:r w:rsidR="002577A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4A5D4E" w:rsidRPr="008D69C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有</w:t>
            </w:r>
            <w:r w:rsidR="002577A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4A5D4E" w:rsidRPr="008D69C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者</w:t>
            </w:r>
          </w:p>
        </w:tc>
        <w:tc>
          <w:tcPr>
            <w:tcW w:w="3828" w:type="dxa"/>
            <w:gridSpan w:val="17"/>
            <w:vAlign w:val="bottom"/>
          </w:tcPr>
          <w:p w:rsidR="00C83507" w:rsidRPr="009766E3" w:rsidRDefault="00EC005D" w:rsidP="002577A6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8890</wp:posOffset>
                      </wp:positionV>
                      <wp:extent cx="2419985" cy="0"/>
                      <wp:effectExtent l="0" t="0" r="1841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F5CAF" id="直線コネクタ 1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7pt" to="18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KdBgIAAEMEAAAOAAAAZHJzL2Uyb0RvYy54bWysU0uOEzEQ3SNxB8t70t2BgZlWOrOYaNjw&#10;iYA5gOMupy35J9uTzzasuQAcgsUgseQwWcw1puxOevhJCMTG3WXXe1XvuTw532hFVuCDtKah1aik&#10;BAy3rTTLhl69u3x0SkmIzLRMWQMN3UKg59OHDyZrV8PYdla14AmSmFCvXUO7GF1dFIF3oFkYWQcG&#10;D4X1mkUM/bJoPVsju1bFuCyfFmvrW+cthxBwd9Yf0mnmFwJ4fC1EgEhUQ7G3mFef10Vai+mE1UvP&#10;XCf5oQ32D11oJg0WHahmLDJy7eUvVFpyb4MVccStLqwQkkPWgGqq8ic1bzvmIGtBc4IbbAr/j5a/&#10;Ws09kS3e3WNKDNN4R7efvtx+/bjf3ezff9jvPu933wgeolNrF2oEXJi5P0TBzX2SvRFepy8KIpvs&#10;7nZwFzaRcNwcP6nOzk5PKOHHs+Ie6HyIz8Fqkn4aqqRJwlnNVi9CxGKYekxJ28qkNVgl20upVA7S&#10;yMCF8mTF8LIXy3EmUNf6pW37vWcnZZmvHNnyhKX0zP0DUyo0Y6HrQWEbZjYm+YhKdYtkQy88/8Wt&#10;gr6nNyDQSpRa5dJDiZ6IcQ4mVgMTZieYwP4HYPln4CE/QSEP+N+AB0SubE0cwFoa639XPW6OLYs+&#10;/+hArztZsLDtNo9EtgYnNXt1eFXpKXwfZ/j925/eAQAA//8DAFBLAwQUAAYACAAAACEAC1J9ZNsA&#10;AAAGAQAADwAAAGRycy9kb3ducmV2LnhtbEyPwU7DMBBE70j8g7VI3FqHlEIV4lQIxKkStKVwduIl&#10;CcTryHZb9+9ZuMBxdkazb8plsoM4oA+9IwVX0wwEUuNMT62C3evTZAEiRE1GD45QwQkDLKvzs1IX&#10;xh1pg4dtbAWXUCi0gi7GsZAyNB1aHaZuRGLvw3mrI0vfSuP1kcvtIPMsu5FW98QfOj3iQ4fN13Zv&#10;Fbxvnu3bS94+pk+/mq/7+Wp3SrVSlxfp/g5ExBT/wvCDz+hQMVPt9mSCGBRMFjNO8v0aBNuz25yX&#10;1L9aVqX8j199AwAA//8DAFBLAQItABQABgAIAAAAIQC2gziS/gAAAOEBAAATAAAAAAAAAAAAAAAA&#10;AAAAAABbQ29udGVudF9UeXBlc10ueG1sUEsBAi0AFAAGAAgAAAAhADj9If/WAAAAlAEAAAsAAAAA&#10;AAAAAAAAAAAALwEAAF9yZWxzLy5yZWxzUEsBAi0AFAAGAAgAAAAhAE1Z0p0GAgAAQwQAAA4AAAAA&#10;AAAAAAAAAAAALgIAAGRycy9lMm9Eb2MueG1sUEsBAi0AFAAGAAgAAAAhAAtSfWTbAAAABgEAAA8A&#10;AAAAAAAAAAAAAAAAYAQAAGRycy9kb3ducmV2LnhtbFBLBQYAAAAABAAEAPMAAABoBQAAAAA=&#10;" strokecolor="#aeaaaa [2414]" strokeweight=".5pt">
                      <v:stroke dashstyle="1 1" joinstyle="miter"/>
                    </v:line>
                  </w:pict>
                </mc:Fallback>
              </mc:AlternateContent>
            </w:r>
            <w:r w:rsidR="00CE453F" w:rsidRPr="0092120C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AFF04F4" wp14:editId="146DD4F7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-147320</wp:posOffset>
                      </wp:positionV>
                      <wp:extent cx="428625" cy="149860"/>
                      <wp:effectExtent l="0" t="0" r="9525" b="25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7A6" w:rsidRPr="005B00E1" w:rsidRDefault="002577A6" w:rsidP="002577A6">
                                  <w:pPr>
                                    <w:spacing w:line="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04F4" id="テキスト ボックス 10" o:spid="_x0000_s1027" type="#_x0000_t202" style="position:absolute;left:0;text-align:left;margin-left:-3.45pt;margin-top:-11.6pt;width:33.75pt;height:11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iXRQIAAFoEAAAOAAAAZHJzL2Uyb0RvYy54bWysVN1u0zAUvkfiHSzf07Rlq0bVdCqbhpCm&#10;bVKHdu06zhop8TG222RcrhLaQ/AKiGueJy/CZ6fp0OAKceMc+/x/5zuZnTZVybbKuoJ0ykeDIWdK&#10;S8oKfZ/yT7cXb044c17oTJSkVcoflOOn89evZrWZqjGtqcyUZQii3bQ2KV97b6ZJ4uRaVcINyCgN&#10;ZU62Eh5Xe59kVtSIXpXJeDicJDXZzFiSyjm8nndKPo/x81xJf53nTnlWphy1+XjaeK7CmcxnYnpv&#10;hVkXcl+G+IcqKlFoJD2EOhdesI0t/ghVFdKSo9wPJFUJ5XkhVewB3YyGL7pZroVRsReA48wBJvf/&#10;wsqr7Y1lRYbZAR4tKsyo3X1tH7+3jz/b3RNrd9/a3a59/IE7gw0Aq42bwm9p4Omb99TAuX93eAw4&#10;NLmtwhcdMugR++EAt2o8k3g8Gp9MxsecSahGR+9OJjF68uxsrPMfFFUsCCm3mGYEWWwvnUchMO1N&#10;Qi5NF0VZxomWmtUpn7w9HkaHgwYepYZjaKErNUi+WTUdBn0bK8oe0J2ljjDOyIsCNVwK52+EBUPQ&#10;EFjvr3HkJSEX7SXO1mS//O092GNw0HJWg3Epd583wirOyo8aIw307AXbC6te0JvqjEDiEfbJyCjC&#10;wfqyF3NL1R2WYRGyQCW0RK6U+1488x3vsUxSLRbRCCQ0wl/qpZEhdEAxIHrb3Alr9rB7zOuKei6K&#10;6Qv0O9sO/8XGU17E0QRcOxT3cIPAcWL7ZQsb8vs9Wj3/Eua/AAAA//8DAFBLAwQUAAYACAAAACEA&#10;vKlAHtwAAAAGAQAADwAAAGRycy9kb3ducmV2LnhtbEyOTUvEMBCG74L/IYzgbTfZKkVr00X8uPm5&#10;Kugtbca22ExKknbrv3c86Wl4mYf3fcrt4gYxY4i9Jw2btQKB1HjbU6vh9eV2dQYiJkPWDJ5QwzdG&#10;2FaHB6UprN/TM8671AouoVgYDV1KYyFlbDp0Jq79iMS/Tx+cSRxDK20wey53g8yUyqUzPfFCZ0a8&#10;6rD52k1Ow/Aew12t0sd83d6np0c5vd1sHrQ+PlouL0AkXNIfDL/6rA4VO9V+IhvFoGGVnzPJNzvJ&#10;QDCQqxxEreEUZFXK//rVDwAAAP//AwBQSwECLQAUAAYACAAAACEAtoM4kv4AAADhAQAAEwAAAAAA&#10;AAAAAAAAAAAAAAAAW0NvbnRlbnRfVHlwZXNdLnhtbFBLAQItABQABgAIAAAAIQA4/SH/1gAAAJQB&#10;AAALAAAAAAAAAAAAAAAAAC8BAABfcmVscy8ucmVsc1BLAQItABQABgAIAAAAIQCs8MiXRQIAAFoE&#10;AAAOAAAAAAAAAAAAAAAAAC4CAABkcnMvZTJvRG9jLnhtbFBLAQItABQABgAIAAAAIQC8qUAe3AAA&#10;AAYBAAAPAAAAAAAAAAAAAAAAAJ8EAABkcnMvZG93bnJldi54bWxQSwUGAAAAAAQABADzAAAAqAUA&#10;AAAA&#10;" filled="f" stroked="f" strokeweight=".5pt">
                      <v:textbox inset="0,0,0,0">
                        <w:txbxContent>
                          <w:p w:rsidR="002577A6" w:rsidRPr="005B00E1" w:rsidRDefault="002577A6" w:rsidP="002577A6">
                            <w:pPr>
                              <w:spacing w:line="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577A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ふりがな</w:t>
                            </w: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7"/>
            <w:shd w:val="clear" w:color="auto" w:fill="D0CECE" w:themeFill="background2" w:themeFillShade="E6"/>
            <w:vAlign w:val="bottom"/>
          </w:tcPr>
          <w:p w:rsidR="00C83507" w:rsidRPr="006F0CB0" w:rsidRDefault="00CE453F" w:rsidP="00CE453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2120C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F1548" wp14:editId="50007240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-173355</wp:posOffset>
                      </wp:positionV>
                      <wp:extent cx="825500" cy="205105"/>
                      <wp:effectExtent l="0" t="0" r="1270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00E1" w:rsidRPr="002577A6" w:rsidRDefault="00184619" w:rsidP="005B00E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（固定資産税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納税者</w:t>
                                  </w:r>
                                  <w:r w:rsidR="00127BA7"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:rsidR="00184619" w:rsidRPr="005B00E1" w:rsidRDefault="00184619" w:rsidP="0079632C">
                                  <w:pPr>
                                    <w:spacing w:line="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1548" id="テキスト ボックス 6" o:spid="_x0000_s1028" type="#_x0000_t202" style="position:absolute;left:0;text-align:left;margin-left:-2.3pt;margin-top:-13.65pt;width:6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vhQgIAAFgEAAAOAAAAZHJzL2Uyb0RvYy54bWysVM2K2zAQvhf6DkL3xk5KwhLiLOkuKYWw&#10;u5Ate1ZkKTZYGlVSYqfHBEofoq9Qeu7z+EU6kuNs2fZUepFHmv9vvvHsulEV2QvrStAZHQ5SSoTm&#10;kJd6m9GPj8s3V5Q4z3TOKtAiowfh6PX89atZbaZiBAVUubAEg2g3rU1GC+/NNEkcL4RibgBGaFRK&#10;sIp5vNptkltWY3RVJaM0nSQ12NxY4MI5fL3tlHQe40spuL+X0glPqoxibT6eNp6bcCbzGZtuLTNF&#10;yc9lsH+oQrFSY9JLqFvmGdnZ8o9QquQWHEg/4KASkLLkIvaA3QzTF92sC2ZE7AXBceYCk/t/Yfnd&#10;/sGSMs/ohBLNFI6oPX1pj9/b48/29JW0p2/t6dQef+CdTAJctXFT9Fob9PPNO2hw7P27w8eAQiOt&#10;Cl/sj6AegT9cwBaNJxwfr0bjcYoajqpROh6m4xAleXY21vn3AhQJQkYtzjJCzPYr5zvT3iTk0rAs&#10;qyrOs9KkxobejtPocNFg8EpjjtBCV2qQfLNpIgKjvo0N5AfszkJHF2f4ssQaVsz5B2aRH1g2ct7f&#10;4yErwFxwligpwH7+23uwx7GhlpIa+ZZR92nHrKCk+qBxoIGcvWB7YdMLeqduACk8xG0yPIroYH3V&#10;i9KCesJVWIQsqGKaY66M+l688R3rcZW4WCyiEVLQML/Sa8ND6IBiQPSxeWLWnGH3OK876JnIpi/Q&#10;72w7/Bc7D7KMowm4diie4Ub6xuGeVy3sx+/3aPX8Q5j/AgAA//8DAFBLAwQUAAYACAAAACEAl0fi&#10;4t4AAAAIAQAADwAAAGRycy9kb3ducmV2LnhtbEyPy07DMBBF90j8gzVI7Fq7oQ8U4lSIx45nCxLs&#10;nHhIIuxxZDtp+HvcFaxGozm6c26xnaxhI/rQOZKwmAtgSLXTHTUS3vb3s0tgISrSyjhCCT8YYFue&#10;nhQq1+5ArzjuYsNSCIVcSWhj7HPOQ92iVWHueqR0+3LeqphW33Dt1SGFW8MzIdbcqo7Sh1b1eNNi&#10;/b0brATzEfxDJeLneNs8xpdnPrzfLZ6kPD+brq+ARZziHwxH/aQOZXKq3EA6MCNhtlwnMs1scwHs&#10;CGSrJbBKwkoALwv+v0D5CwAA//8DAFBLAQItABQABgAIAAAAIQC2gziS/gAAAOEBAAATAAAAAAAA&#10;AAAAAAAAAAAAAABbQ29udGVudF9UeXBlc10ueG1sUEsBAi0AFAAGAAgAAAAhADj9If/WAAAAlAEA&#10;AAsAAAAAAAAAAAAAAAAALwEAAF9yZWxzLy5yZWxzUEsBAi0AFAAGAAgAAAAhAJ3aG+FCAgAAWAQA&#10;AA4AAAAAAAAAAAAAAAAALgIAAGRycy9lMm9Eb2MueG1sUEsBAi0AFAAGAAgAAAAhAJdH4uLeAAAA&#10;CAEAAA8AAAAAAAAAAAAAAAAAnAQAAGRycy9kb3ducmV2LnhtbFBLBQYAAAAABAAEAPMAAACnBQAA&#10;AAA=&#10;" filled="f" stroked="f" strokeweight=".5pt">
                      <v:textbox inset="0,0,0,0">
                        <w:txbxContent>
                          <w:p w:rsidR="005B00E1" w:rsidRPr="002577A6" w:rsidRDefault="00184619" w:rsidP="005B00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固定資産税</w:t>
                            </w:r>
                            <w:r w:rsidRPr="002577A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納税者</w:t>
                            </w:r>
                            <w:r w:rsidR="00127BA7"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等</w:t>
                            </w: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184619" w:rsidRPr="005B00E1" w:rsidRDefault="00184619" w:rsidP="0079632C">
                            <w:pPr>
                              <w:spacing w:line="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B15B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管</w:t>
            </w:r>
            <w:r w:rsidR="002577A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BB15B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理</w:t>
            </w:r>
            <w:r w:rsidR="002577A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BB15BF" w:rsidRPr="008D69C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者</w:t>
            </w:r>
          </w:p>
        </w:tc>
        <w:tc>
          <w:tcPr>
            <w:tcW w:w="3836" w:type="dxa"/>
            <w:gridSpan w:val="10"/>
            <w:vAlign w:val="bottom"/>
          </w:tcPr>
          <w:p w:rsidR="00254F00" w:rsidRPr="00254F00" w:rsidRDefault="00EC005D" w:rsidP="005B00E1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598296" wp14:editId="72F392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-67310</wp:posOffset>
                      </wp:positionV>
                      <wp:extent cx="2419985" cy="0"/>
                      <wp:effectExtent l="0" t="0" r="1841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B5DBD" id="直線コネクタ 1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5.3pt" to="185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/QBgIAAEMEAAAOAAAAZHJzL2Uyb0RvYy54bWysU0tu2zAQ3RfoHQjua0lG0iaC5SxipJt+&#10;jH4OQFOkRYA/cBh/tu66F2gP0UUDdNnDeJFrdEjZStIWKFp0Q2nIeW/mPQ4nFxujyUoEUM42tBqV&#10;lAjLXavssqHv3109OaMEIrMt086Khm4F0Ivp40eTta/F2HVOtyIQJLFQr31Duxh9XRTAO2EYjJwX&#10;Fg+lC4ZFDMOyaANbI7vRxbgsnxZrF1ofHBcAuDvrD+k080speHwtJYhIdEOxt5jXkNdFWovphNXL&#10;wHyn+KEN9g9dGKYsFh2oZiwych3UL1RG8eDAyTjizhROSsVF1oBqqvInNW875kXWguaAH2yC/0fL&#10;X63mgagW7+6EEssM3tHt55vbb5/2u6/7Dx/3uy/73XeCh+jU2kONgEs7D4cI/Dwk2RsZTPqiILLJ&#10;7m4Hd8UmEo6b45Pq/PzslBJ+PCvugD5AfC6cIemnoVrZJJzVbPUCIhbD1GNK2tY2reC0aq+U1jlI&#10;IyMudSArhpe9WI4zgb42L13b7z07Lct85ciWJyylZ+4HTKnQjEHXg2ALMxeTfESlukWyoRee/+JW&#10;i76nN0KilSi1yqWHEj0R41zYWA1MmJ1gEvsfgOWfgYf8BBV5wP8GPCByZWfjADbKuvC76nFzbFn2&#10;+UcHet3JgoVrt3kksjU4qdmrw6tKT+F+nOF3b3/6AwAA//8DAFBLAwQUAAYACAAAACEAKlv/hd8A&#10;AAALAQAADwAAAGRycy9kb3ducmV2LnhtbEyPT08CMRDF7yZ8h2ZIvEELBCTrdonReCJR+aPn7nbc&#10;XdhON22B8u2txkRvM29e3vtNvoqmY2d0vrUkYTIWwJAqq1uqJex3z6MlMB8UadVZQglX9LAqBje5&#10;yrS90AbP21CzFEI+UxKaEPqMc181aJQf2x4p3T6tMyqk1dVcO3VJ4abjUyEW3KiWUkOjenxssDpu&#10;T0bCx+bFvL9O66d4cOv5Wztf76+xlPJ2GB/ugQWM4c8M3/gJHYrEVNoTac86CaOJSOjhZ1gAS47Z&#10;nZgBK38VXuT8/w/FFwAAAP//AwBQSwECLQAUAAYACAAAACEAtoM4kv4AAADhAQAAEwAAAAAAAAAA&#10;AAAAAAAAAAAAW0NvbnRlbnRfVHlwZXNdLnhtbFBLAQItABQABgAIAAAAIQA4/SH/1gAAAJQBAAAL&#10;AAAAAAAAAAAAAAAAAC8BAABfcmVscy8ucmVsc1BLAQItABQABgAIAAAAIQBsol/QBgIAAEMEAAAO&#10;AAAAAAAAAAAAAAAAAC4CAABkcnMvZTJvRG9jLnhtbFBLAQItABQABgAIAAAAIQAqW/+F3wAAAAsB&#10;AAAPAAAAAAAAAAAAAAAAAGAEAABkcnMvZG93bnJldi54bWxQSwUGAAAAAAQABADzAAAAbAUAAAAA&#10;" strokecolor="#aeaaaa [2414]" strokeweight=".5pt">
                      <v:stroke dashstyle="1 1" joinstyle="miter"/>
                    </v:line>
                  </w:pict>
                </mc:Fallback>
              </mc:AlternateContent>
            </w:r>
            <w:r w:rsidRPr="0092120C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9B232D" wp14:editId="39A1785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-227330</wp:posOffset>
                      </wp:positionV>
                      <wp:extent cx="428625" cy="181610"/>
                      <wp:effectExtent l="0" t="0" r="9525" b="88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6D92" w:rsidRPr="005B00E1" w:rsidRDefault="00516D92" w:rsidP="00516D92">
                                  <w:pPr>
                                    <w:spacing w:line="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  <w:r w:rsidRPr="002577A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232D" id="テキスト ボックス 17" o:spid="_x0000_s1029" type="#_x0000_t202" style="position:absolute;left:0;text-align:left;margin-left:-3.4pt;margin-top:-17.9pt;width:33.75pt;height:14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K0RwIAAFoEAAAOAAAAZHJzL2Uyb0RvYy54bWysVN1u0zAUvkfiHSzfszQdK1PVdCqbhpCm&#10;bVKHdu06zhop8TG2u2RcrhLaQ/AKiGueJy/CZ6fp0OAKceMc+/x/3zmZnbR1xe6VdSXpjKcHI86U&#10;lpSX+i7jn27O3xxz5rzQuahIq4w/KMdP5q9fzRozVWNaU5UryxBEu2ljMr723kyTxMm1qoU7IKM0&#10;lAXZWnhc7V2SW9Egel0l49FokjRkc2NJKufwetYr+TzGLwol/VVROOVZlXHU5uNp47kKZzKfiemd&#10;FWZdyl0Z4h+qqEWpkXQf6kx4wTa2/CNUXUpLjgp/IKlOqChKqWIP6CYdvehmuRZGxV4AjjN7mNz/&#10;Cysv768tK3Nw944zLWpw1G2/do/fu8ef3faJddtv3XbbPf7AncEGgDXGTeG3NPD07Xtq4Ty8OzwG&#10;HNrC1uGLDhn0gP5hD7dqPZN4fDs+noyPOJNQpcfpJI10JM/Oxjr/QVHNgpBxCzYjyOL+wnkUAtPB&#10;JOTSdF5WVWS00qzJ+OTwaBQd9hp4VBqOoYW+1CD5dtVGDA6HNlaUP6A7S/3AOCPPS9RwIZy/FhYT&#10;goYw9f4KR1ERctFO4mxN9svf3oM9iIOWswYTl3H3eSOs4qz6qEFpGM9BsIOwGgS9qU8JQ5xin4yM&#10;IhysrwaxsFTfYhkWIQtUQkvkyrgfxFPfzz2WSarFIhphCI3wF3ppZAgdUAyI3rS3wpod7B58XdIw&#10;i2L6Av3etsd/sfFUlJGagGuP4g5uDHBkbLdsYUN+v0er51/C/BcAAAD//wMAUEsDBBQABgAIAAAA&#10;IQC22Csb3QAAAAgBAAAPAAAAZHJzL2Rvd25yZXYueG1sTI/LTsMwEEX3SPyDNUjsWrtFpCjEqRCP&#10;HVAoIMHOiYckIrYje5KGv2dYwWpeV/eeKbaz68WEMXXBa1gtFQj0dbCdbzS8vtwtLkAkMt6aPnjU&#10;8I0JtuXxUWFyGw7+Gac9NYJNfMqNhpZoyKVMdYvOpGUY0PPtM0RniMfYSBvNgc1dL9dKZdKZznNC&#10;awa8brH+2o9OQ/+e4n2l6GO6aR7oaSfHt9vVo9anJ/PVJQjCmf7E8IvP6FAyUxVGb5PoNSwyJieu&#10;Z+fcsCBTGxAVLzZrkGUh/z9Q/gAAAP//AwBQSwECLQAUAAYACAAAACEAtoM4kv4AAADhAQAAEwAA&#10;AAAAAAAAAAAAAAAAAAAAW0NvbnRlbnRfVHlwZXNdLnhtbFBLAQItABQABgAIAAAAIQA4/SH/1gAA&#10;AJQBAAALAAAAAAAAAAAAAAAAAC8BAABfcmVscy8ucmVsc1BLAQItABQABgAIAAAAIQDxhwK0RwIA&#10;AFoEAAAOAAAAAAAAAAAAAAAAAC4CAABkcnMvZTJvRG9jLnhtbFBLAQItABQABgAIAAAAIQC22Csb&#10;3QAAAAgBAAAPAAAAAAAAAAAAAAAAAKEEAABkcnMvZG93bnJldi54bWxQSwUGAAAAAAQABADzAAAA&#10;qwUAAAAA&#10;" filled="f" stroked="f" strokeweight=".5pt">
                      <v:textbox inset="0,0,0,0">
                        <w:txbxContent>
                          <w:p w:rsidR="00516D92" w:rsidRPr="005B00E1" w:rsidRDefault="00516D92" w:rsidP="00516D92">
                            <w:pPr>
                              <w:spacing w:line="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577A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ふりがな</w:t>
                            </w:r>
                            <w:r w:rsidRPr="002577A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F00" w:rsidRPr="00254F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（続柄：　　　　）</w:t>
            </w:r>
          </w:p>
        </w:tc>
      </w:tr>
      <w:tr w:rsidR="003061F1" w:rsidRPr="009766E3" w:rsidTr="00355420">
        <w:trPr>
          <w:gridBefore w:val="2"/>
          <w:wBefore w:w="19" w:type="dxa"/>
          <w:trHeight w:val="680"/>
        </w:trPr>
        <w:tc>
          <w:tcPr>
            <w:tcW w:w="1422" w:type="dxa"/>
            <w:gridSpan w:val="9"/>
            <w:shd w:val="clear" w:color="auto" w:fill="D0CECE" w:themeFill="background2" w:themeFillShade="E6"/>
            <w:vAlign w:val="center"/>
          </w:tcPr>
          <w:p w:rsidR="003061F1" w:rsidRPr="00F776AB" w:rsidRDefault="00381C27" w:rsidP="00C002CE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8789" w:type="dxa"/>
            <w:gridSpan w:val="32"/>
          </w:tcPr>
          <w:p w:rsidR="003061F1" w:rsidRPr="00704C18" w:rsidRDefault="005B00E1" w:rsidP="00663F74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ge">
                        <wp:posOffset>-50800</wp:posOffset>
                      </wp:positionV>
                      <wp:extent cx="1945640" cy="361315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64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4C18" w:rsidRPr="005B00E1" w:rsidRDefault="00704C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00E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（〒 　　 　　　　－　　　　　　</w:t>
                                  </w:r>
                                  <w:r w:rsidR="00C002C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B00E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-11.6pt;margin-top:-4pt;width:153.2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nuTQIAAGkEAAAOAAAAZHJzL2Uyb0RvYy54bWysVM2O0zAQviPxDpbvNE3/YKOmq7KrIqRq&#10;d6Uu2rPrOE2kxGNst0k5thLiIXgFxJnnyYswdtJutXBCXJyx5//7ZjK9rsuC7IQ2OciYhr0+JUJy&#10;SHK5iemnx8Wbd5QYy2TCCpAipnth6PXs9atppSIxgAyKRGiCQaSJKhXTzFoVBYHhmSiZ6YESEpUp&#10;6JJZvOpNkGhWYfSyCAb9/iSoQCdKAxfG4Ottq6QzHz9NBbf3aWqEJUVMsTbrT+3PtTuD2ZRFG81U&#10;lvOuDPYPVZQsl5j0HOqWWUa2Ov8jVJlzDQZS2+NQBpCmORe+B+wm7L/oZpUxJXwvCI5RZ5jM/wvL&#10;73YPmuQJckeJZCVS1By/NocfzeFXc/xGmuP35nhsDj/xTkIHV6VMhF4rhX62fg+1c+3eDT46FOpU&#10;l+6L/RHUI/D7M9iitoQ7p6vReDJCFUfdcBIOw7ELEzx7K23sBwElcUJMNZLpMWa7pbGt6cnEJZOw&#10;yIsC31lUSFLFdDIc973DWYPBC4k5XA9trU6y9br2EIxOfawh2WN7Gtp5MYovcqxhyYx9YBoHBMvG&#10;obf3eKQFYC7oJEoy0F/+9u7skTfUUlLhwMXUfN4yLSgpPkpk9CocOTSsv4zGbwd40Zea9aVGbssb&#10;wJlG1rA6Lzp7W5zEVEP5hLsxd1lRxSTH3DG1J/HGtmuAu8XFfO6NcCYVs0u5UtyFdlA6hB/rJ6ZV&#10;R4NFAu/gNJosesFGa9vyMd9aSHNPlcO5RbWDH+fZk93tnluYy7u3ev5DzH4DAAD//wMAUEsDBBQA&#10;BgAIAAAAIQCc09yf4AAAAAkBAAAPAAAAZHJzL2Rvd25yZXYueG1sTI/NTsMwEITvSLyDtUjcWgfz&#10;IxPiVFWkCgmVQ0sv3JzYTSLsdYjdNvTp2Z7gtrszmv2mWEzesaMdYx9Qwd08A2axCabHVsHuYzWT&#10;wGLSaLQLaBX82AiL8vqq0LkJJ9zY4za1jEIw5lpBl9KQcx6bznod52GwSNo+jF4nWseWm1GfKNw7&#10;LrLsiXvdI33o9GCrzjZf24NX8Fat3vWmFl6eXfW63i+H793no1K3N9PyBViyU/ozwwWf0KEkpjoc&#10;0ETmFMzEvSArDZI6kUHIy6FW8CCfgZcF/9+g/AUAAP//AwBQSwECLQAUAAYACAAAACEAtoM4kv4A&#10;AADhAQAAEwAAAAAAAAAAAAAAAAAAAAAAW0NvbnRlbnRfVHlwZXNdLnhtbFBLAQItABQABgAIAAAA&#10;IQA4/SH/1gAAAJQBAAALAAAAAAAAAAAAAAAAAC8BAABfcmVscy8ucmVsc1BLAQItABQABgAIAAAA&#10;IQCteCnuTQIAAGkEAAAOAAAAAAAAAAAAAAAAAC4CAABkcnMvZTJvRG9jLnhtbFBLAQItABQABgAI&#10;AAAAIQCc09yf4AAAAAkBAAAPAAAAAAAAAAAAAAAAAKcEAABkcnMvZG93bnJldi54bWxQSwUGAAAA&#10;AAQABADzAAAAtAUAAAAA&#10;" filled="f" stroked="f" strokeweight=".5pt">
                      <v:textbox>
                        <w:txbxContent>
                          <w:p w:rsidR="00704C18" w:rsidRPr="005B00E1" w:rsidRDefault="00704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00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B00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〒 　　 　　　　－　　　　　　</w:t>
                            </w:r>
                            <w:r w:rsidR="00C002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B00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）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061F1" w:rsidRPr="00704C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3F3854" w:rsidRPr="009766E3" w:rsidTr="00355420">
        <w:trPr>
          <w:gridBefore w:val="2"/>
          <w:wBefore w:w="19" w:type="dxa"/>
          <w:trHeight w:val="567"/>
        </w:trPr>
        <w:tc>
          <w:tcPr>
            <w:tcW w:w="707" w:type="dxa"/>
            <w:gridSpan w:val="2"/>
            <w:shd w:val="clear" w:color="auto" w:fill="D0CECE" w:themeFill="background2" w:themeFillShade="E6"/>
            <w:vAlign w:val="center"/>
          </w:tcPr>
          <w:p w:rsidR="009D7E8D" w:rsidRPr="009766E3" w:rsidRDefault="009D7E8D" w:rsidP="0071646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766E3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715" w:type="dxa"/>
            <w:gridSpan w:val="7"/>
            <w:shd w:val="clear" w:color="auto" w:fill="D0CECE" w:themeFill="background2" w:themeFillShade="E6"/>
            <w:vAlign w:val="center"/>
          </w:tcPr>
          <w:p w:rsidR="009D7E8D" w:rsidRPr="009766E3" w:rsidRDefault="009D7E8D" w:rsidP="00716466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自宅</w:t>
            </w:r>
          </w:p>
        </w:tc>
        <w:tc>
          <w:tcPr>
            <w:tcW w:w="3958" w:type="dxa"/>
            <w:gridSpan w:val="18"/>
            <w:vAlign w:val="center"/>
          </w:tcPr>
          <w:p w:rsidR="009D7E8D" w:rsidRPr="009D7E8D" w:rsidRDefault="009D7E8D" w:rsidP="00704C18">
            <w:pPr>
              <w:spacing w:line="320" w:lineRule="exact"/>
              <w:ind w:firstLineChars="450" w:firstLine="10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-</w:t>
            </w:r>
          </w:p>
        </w:tc>
        <w:tc>
          <w:tcPr>
            <w:tcW w:w="704" w:type="dxa"/>
            <w:gridSpan w:val="3"/>
            <w:shd w:val="clear" w:color="auto" w:fill="D0CECE" w:themeFill="background2" w:themeFillShade="E6"/>
            <w:vAlign w:val="center"/>
          </w:tcPr>
          <w:p w:rsidR="009D7E8D" w:rsidRPr="009D7E8D" w:rsidRDefault="009D7E8D" w:rsidP="005F3FB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1646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携帯</w:t>
            </w:r>
          </w:p>
        </w:tc>
        <w:tc>
          <w:tcPr>
            <w:tcW w:w="4127" w:type="dxa"/>
            <w:gridSpan w:val="11"/>
            <w:vAlign w:val="center"/>
          </w:tcPr>
          <w:p w:rsidR="009D7E8D" w:rsidRPr="009D7E8D" w:rsidRDefault="009D7E8D" w:rsidP="00716466">
            <w:pPr>
              <w:spacing w:line="320" w:lineRule="exact"/>
              <w:ind w:firstLineChars="450" w:firstLine="10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F2A7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　-</w:t>
            </w:r>
          </w:p>
        </w:tc>
      </w:tr>
      <w:tr w:rsidR="001209E1" w:rsidRPr="009766E3" w:rsidTr="00355420">
        <w:trPr>
          <w:gridBefore w:val="2"/>
          <w:wBefore w:w="19" w:type="dxa"/>
          <w:trHeight w:val="567"/>
        </w:trPr>
        <w:tc>
          <w:tcPr>
            <w:tcW w:w="1257" w:type="dxa"/>
            <w:gridSpan w:val="6"/>
            <w:tcBorders>
              <w:bottom w:val="double" w:sz="6" w:space="0" w:color="auto"/>
            </w:tcBorders>
            <w:shd w:val="clear" w:color="auto" w:fill="D0CECE" w:themeFill="background2" w:themeFillShade="E6"/>
            <w:vAlign w:val="center"/>
          </w:tcPr>
          <w:p w:rsidR="00B414CE" w:rsidRPr="00B414CE" w:rsidRDefault="00B414CE" w:rsidP="00B414C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ﾒｰﾙｱﾄﾞﾚｽ</w:t>
            </w:r>
          </w:p>
        </w:tc>
        <w:tc>
          <w:tcPr>
            <w:tcW w:w="4123" w:type="dxa"/>
            <w:gridSpan w:val="21"/>
            <w:tcBorders>
              <w:bottom w:val="double" w:sz="6" w:space="0" w:color="auto"/>
            </w:tcBorders>
            <w:vAlign w:val="center"/>
          </w:tcPr>
          <w:p w:rsidR="00B414CE" w:rsidRPr="009766E3" w:rsidRDefault="00B414CE" w:rsidP="009D7E8D">
            <w:pPr>
              <w:spacing w:line="320" w:lineRule="exact"/>
              <w:ind w:firstLineChars="350" w:firstLine="8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4" w:type="dxa"/>
            <w:gridSpan w:val="3"/>
            <w:tcBorders>
              <w:bottom w:val="double" w:sz="6" w:space="0" w:color="auto"/>
            </w:tcBorders>
            <w:shd w:val="clear" w:color="auto" w:fill="D0CECE" w:themeFill="background2" w:themeFillShade="E6"/>
            <w:vAlign w:val="center"/>
          </w:tcPr>
          <w:p w:rsidR="00B414CE" w:rsidRPr="009766E3" w:rsidRDefault="00B414CE" w:rsidP="005F3FB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4127" w:type="dxa"/>
            <w:gridSpan w:val="11"/>
            <w:vAlign w:val="center"/>
          </w:tcPr>
          <w:p w:rsidR="00B414CE" w:rsidRPr="009766E3" w:rsidRDefault="00B414CE" w:rsidP="00B414CE">
            <w:pPr>
              <w:spacing w:line="320" w:lineRule="exact"/>
              <w:ind w:firstLineChars="450" w:firstLine="10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D7E8D">
              <w:rPr>
                <w:rFonts w:ascii="ＭＳ Ｐゴシック" w:eastAsia="ＭＳ Ｐゴシック" w:hAnsi="ＭＳ Ｐゴシック" w:hint="eastAsia"/>
                <w:sz w:val="24"/>
              </w:rPr>
              <w:t xml:space="preserve">　-</w:t>
            </w:r>
          </w:p>
        </w:tc>
      </w:tr>
      <w:tr w:rsidR="009D7E8D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10211" w:type="dxa"/>
            <w:gridSpan w:val="41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7E8D" w:rsidRPr="00310A15" w:rsidRDefault="009D7E8D" w:rsidP="005A74D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10A15">
              <w:rPr>
                <w:rFonts w:ascii="ＭＳ Ｐゴシック" w:eastAsia="ＭＳ Ｐゴシック" w:hAnsi="ＭＳ Ｐゴシック" w:hint="eastAsia"/>
                <w:b/>
                <w:sz w:val="24"/>
              </w:rPr>
              <w:t>1.</w:t>
            </w:r>
            <w:r w:rsidR="00011F7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7D65E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空き家の状況　</w:t>
            </w:r>
            <w:r w:rsidR="007D65E9" w:rsidRPr="00680B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9491B" w:rsidRPr="00C5480F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現況が</w:t>
            </w:r>
            <w:r w:rsidR="007D65E9" w:rsidRPr="00B633CE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登記簿の床面積、階数等と</w:t>
            </w:r>
            <w:r w:rsidR="0029491B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一致</w:t>
            </w:r>
            <w:r w:rsidR="007D65E9" w:rsidRPr="00B633CE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合致していること</w:t>
            </w:r>
            <w:r w:rsidR="0029491B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を確認してください</w:t>
            </w:r>
            <w:r w:rsidR="007D65E9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。</w:t>
            </w:r>
          </w:p>
        </w:tc>
      </w:tr>
      <w:tr w:rsidR="00F434D5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A6866" w:rsidRPr="000B153D" w:rsidRDefault="007A6866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用途</w:t>
            </w:r>
          </w:p>
        </w:tc>
        <w:tc>
          <w:tcPr>
            <w:tcW w:w="6372" w:type="dxa"/>
            <w:gridSpan w:val="31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6" w:rsidRPr="000B153D" w:rsidRDefault="000B59A5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7A6866"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専用住宅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□</w:t>
            </w:r>
            <w:r w:rsidR="007A6866"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店舗併用住宅　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="007A6866"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店舗　</w:t>
            </w:r>
            <w:r w:rsidR="00E809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□他（　　　　　　　　　）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6866" w:rsidRPr="000B153D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敷地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866" w:rsidRPr="000B153D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C00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㎡</w:t>
            </w:r>
          </w:p>
        </w:tc>
      </w:tr>
      <w:tr w:rsidR="005F3FBD" w:rsidRPr="000B153D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3FBD" w:rsidRPr="000B153D" w:rsidRDefault="005F3F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構造</w:t>
            </w:r>
          </w:p>
        </w:tc>
        <w:tc>
          <w:tcPr>
            <w:tcW w:w="39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BD" w:rsidRPr="000B153D" w:rsidRDefault="005F3F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□木造　　□鉄筋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ｺﾝｸﾘｰﾄ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造　　□鉄骨造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3FBD" w:rsidRPr="000B153D" w:rsidRDefault="005F3F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屋根</w:t>
            </w:r>
          </w:p>
        </w:tc>
        <w:tc>
          <w:tcPr>
            <w:tcW w:w="4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FBD" w:rsidRPr="000B153D" w:rsidRDefault="005F3F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□瓦葺　　□金属板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葺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□他（　　　　　　　　　　）</w:t>
            </w:r>
          </w:p>
        </w:tc>
      </w:tr>
      <w:tr w:rsidR="008248BD" w:rsidRPr="000B153D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48BD" w:rsidRPr="000B153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階数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B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48B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床面積</w:t>
            </w:r>
          </w:p>
        </w:tc>
        <w:tc>
          <w:tcPr>
            <w:tcW w:w="42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B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1階　　　　　　　　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/　2階　　　　　　　　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48B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延べ面積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8BD" w:rsidRDefault="008248BD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C00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㎡</w:t>
            </w:r>
          </w:p>
        </w:tc>
      </w:tr>
      <w:tr w:rsidR="0092120C" w:rsidRPr="00B045FD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110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120C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建築時期</w:t>
            </w:r>
          </w:p>
        </w:tc>
        <w:tc>
          <w:tcPr>
            <w:tcW w:w="200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20C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1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120C" w:rsidRPr="00B045FD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空き家になった時期</w:t>
            </w:r>
          </w:p>
        </w:tc>
        <w:tc>
          <w:tcPr>
            <w:tcW w:w="497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C" w:rsidRPr="00B045FD" w:rsidRDefault="0092120C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B1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993459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2114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93459" w:rsidRPr="000B153D" w:rsidRDefault="008D69CA" w:rsidP="008D69C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D4E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9E1BE6" wp14:editId="63A107E4">
                      <wp:simplePos x="0" y="0"/>
                      <wp:positionH relativeFrom="column">
                        <wp:posOffset>276860</wp:posOffset>
                      </wp:positionH>
                      <wp:positionV relativeFrom="page">
                        <wp:posOffset>130568</wp:posOffset>
                      </wp:positionV>
                      <wp:extent cx="838200" cy="26543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3459" w:rsidRPr="0079632C" w:rsidRDefault="00993459" w:rsidP="000049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632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具体的に</w:t>
                                  </w:r>
                                  <w:r w:rsidRPr="0079632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1BE6" id="テキスト ボックス 8" o:spid="_x0000_s1031" type="#_x0000_t202" style="position:absolute;left:0;text-align:left;margin-left:21.8pt;margin-top:10.3pt;width:66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BYTwIAAGgEAAAOAAAAZHJzL2Uyb0RvYy54bWysVM2O0zAQviPxDpbvNP2nRE1XZVdFSNXu&#10;Sl20Z9ex20iJx9huk3LcSoiH4BUQZ54nL8LYabrVwglxcWY8P575vplMr6oiJ3thbAYqob1OlxKh&#10;OKSZ2iT008PizYQS65hKWQ5KJPQgLL2avX41LXUs+rCFPBWGYBJl41IndOucjqPI8q0omO2AFgqN&#10;EkzBHKpmE6WGlZi9yKN+tzuOSjCpNsCFtXh70xjpLOSXUnB3J6UVjuQJxdpcOE041/6MZlMWbwzT&#10;24yfymD/UEXBMoWPnlPdMMfIzmR/pCoybsCCdB0ORQRSZlyEHrCbXvdFN6st0yL0guBYfYbJ/r+0&#10;/HZ/b0iWJhSJUqxAiurj1/rpR/30qz5+I/Xxe3081k8/UScTD1epbYxRK41xrnoPFdLe3lu89ChU&#10;0hT+i/0RtCPwhzPYonKE4+VkMEECKeFo6o9Hw0EgI3oO1sa6DwIK4oWEGuQyQMz2S+uwEHRtXfxb&#10;ChZZngc+c0XKhI4Ho24IOFswIlcY6FtoSvWSq9ZVQGDUtrGG9IDdGWjGxWq+yLCGJbPunhmcDywb&#10;Z97d4SFzwLfgJFGyBfPlb/feH2lDKyUlzltC7ecdM4KS/KNCQt/1hkM/oEEZjt72UTGXlvWlRe2K&#10;a8CR7uF2aR5E7+/yVpQGikdcjbl/FU1McXw7oa4Vr12zBbhaXMznwQlHUjO3VCvNfWqPqkf4oXpk&#10;Rp9ocMjfLbSTyeIXbDS+DR/znQOZBao8zg2qJ/hxnAODp9Xz+3KpB6/nH8TsNwAAAP//AwBQSwME&#10;FAAGAAgAAAAhAKkk043gAAAACAEAAA8AAABkcnMvZG93bnJldi54bWxMj0FPwzAMhe9I/IfISNxY&#10;StnKVJpOU6UJCcFhYxdubpO1FYlTmmwr/Hq8E5xs6z09f69YTc6KkxlD70nB/SwBYajxuqdWwf59&#10;c7cEESKSRuvJKPg2AVbl9VWBufZn2prTLraCQyjkqKCLccilDE1nHIaZHwyxdvCjw8jn2Eo94pnD&#10;nZVpkmTSYU/8ocPBVJ1pPndHp+Cl2rzhtk7d8sdWz6+H9fC1/1godXszrZ9ARDPFPzNc8BkdSmaq&#10;/ZF0EFbB/CFjp4I04XnRHxe81AqydA6yLOT/AuUvAAAA//8DAFBLAQItABQABgAIAAAAIQC2gziS&#10;/gAAAOEBAAATAAAAAAAAAAAAAAAAAAAAAABbQ29udGVudF9UeXBlc10ueG1sUEsBAi0AFAAGAAgA&#10;AAAhADj9If/WAAAAlAEAAAsAAAAAAAAAAAAAAAAALwEAAF9yZWxzLy5yZWxzUEsBAi0AFAAGAAgA&#10;AAAhAJhnUFhPAgAAaAQAAA4AAAAAAAAAAAAAAAAALgIAAGRycy9lMm9Eb2MueG1sUEsBAi0AFAAG&#10;AAgAAAAhAKkk043gAAAACAEAAA8AAAAAAAAAAAAAAAAAqQQAAGRycy9kb3ducmV2LnhtbFBLBQYA&#10;AAAABAAEAPMAAAC2BQAAAAA=&#10;" filled="f" stroked="f" strokeweight=".5pt">
                      <v:textbox>
                        <w:txbxContent>
                          <w:p w:rsidR="00993459" w:rsidRPr="0079632C" w:rsidRDefault="00993459" w:rsidP="0000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63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 w:rsidRPr="0079632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2120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空き家になった</w:t>
            </w:r>
            <w:r w:rsidR="009934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理由</w:t>
            </w:r>
          </w:p>
        </w:tc>
        <w:tc>
          <w:tcPr>
            <w:tcW w:w="8097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59" w:rsidRPr="00993459" w:rsidRDefault="00993459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9316B" w:rsidRPr="00885ABD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168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7E87" w:rsidRPr="009766E3" w:rsidRDefault="00647E87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家財等残置物</w:t>
            </w:r>
          </w:p>
        </w:tc>
        <w:tc>
          <w:tcPr>
            <w:tcW w:w="8526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E87" w:rsidRPr="00647E87" w:rsidRDefault="00647E87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□有（□所有者処分　□入居者処分）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無　　</w:t>
            </w:r>
            <w:r w:rsidRPr="00647E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※所有者が処分する場合補助金制度あり</w:t>
            </w:r>
          </w:p>
        </w:tc>
      </w:tr>
      <w:tr w:rsidR="00011F74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1021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F74" w:rsidRPr="009766E3" w:rsidRDefault="00011F74" w:rsidP="0010461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2.　設備等の状況</w:t>
            </w:r>
          </w:p>
        </w:tc>
      </w:tr>
      <w:tr w:rsidR="00011F74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1F74" w:rsidRPr="000D7528" w:rsidRDefault="00011F74" w:rsidP="0029316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</w:t>
            </w:r>
          </w:p>
        </w:tc>
        <w:tc>
          <w:tcPr>
            <w:tcW w:w="155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74" w:rsidRPr="009766E3" w:rsidRDefault="00011F74" w:rsidP="0029316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□有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</w:t>
            </w:r>
          </w:p>
        </w:tc>
        <w:tc>
          <w:tcPr>
            <w:tcW w:w="8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1F74" w:rsidRPr="000D7528" w:rsidRDefault="00011F74" w:rsidP="0029316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上水道</w:t>
            </w:r>
          </w:p>
        </w:tc>
        <w:tc>
          <w:tcPr>
            <w:tcW w:w="16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74" w:rsidRPr="000D7528" w:rsidRDefault="00011F74" w:rsidP="0029316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□有　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</w:t>
            </w:r>
          </w:p>
        </w:tc>
        <w:tc>
          <w:tcPr>
            <w:tcW w:w="8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1F74" w:rsidRPr="000D7528" w:rsidRDefault="00DE0EA9" w:rsidP="0029316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下水道</w:t>
            </w:r>
          </w:p>
        </w:tc>
        <w:tc>
          <w:tcPr>
            <w:tcW w:w="45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F74" w:rsidRPr="009766E3" w:rsidRDefault="00DE0EA9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976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公共下水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浄化槽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未施工</w:t>
            </w:r>
          </w:p>
        </w:tc>
      </w:tr>
      <w:tr w:rsidR="00E873DE" w:rsidRPr="009766E3" w:rsidTr="00311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13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873DE" w:rsidRPr="000D7528" w:rsidRDefault="00E873DE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トイレ</w:t>
            </w:r>
          </w:p>
        </w:tc>
        <w:tc>
          <w:tcPr>
            <w:tcW w:w="4522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3DE" w:rsidRPr="000D7528" w:rsidRDefault="00E873DE" w:rsidP="005A74D6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□水洗　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□汲取り（□未接続　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>□区域外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73DE" w:rsidRPr="000D7528" w:rsidRDefault="00E873DE" w:rsidP="005A74D6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風呂</w:t>
            </w:r>
          </w:p>
        </w:tc>
        <w:tc>
          <w:tcPr>
            <w:tcW w:w="426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3DE" w:rsidRPr="000D7528" w:rsidRDefault="00E873DE" w:rsidP="005A74D6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□灯油　　□ＬＰガス　　□電気給湯器</w:t>
            </w:r>
          </w:p>
        </w:tc>
      </w:tr>
      <w:tr w:rsidR="004D6556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707" w:type="dxa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56" w:rsidRPr="000D7528" w:rsidRDefault="004D6556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台所</w:t>
            </w:r>
          </w:p>
        </w:tc>
        <w:tc>
          <w:tcPr>
            <w:tcW w:w="2398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56" w:rsidRPr="000D7528" w:rsidRDefault="004D6556" w:rsidP="005A74D6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□ＬＰガス　　□電気　　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6556" w:rsidRPr="000D7528" w:rsidRDefault="004D6556" w:rsidP="005A74D6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駐車場</w:t>
            </w:r>
          </w:p>
        </w:tc>
        <w:tc>
          <w:tcPr>
            <w:tcW w:w="6248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556" w:rsidRPr="000D7528" w:rsidRDefault="004D6556" w:rsidP="0029316B">
            <w:pPr>
              <w:tabs>
                <w:tab w:val="left" w:pos="176"/>
              </w:tabs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□有（　　　台分）　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□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無（</w:t>
            </w:r>
            <w:r w:rsidR="002931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近辺</w:t>
            </w:r>
            <w:r w:rsidR="00804206"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月極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>駐車場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　□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>有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□無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</w:p>
        </w:tc>
      </w:tr>
      <w:tr w:rsidR="00BB15BF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1127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6556" w:rsidRPr="000D7528" w:rsidRDefault="004D6556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付属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>建物</w:t>
            </w:r>
          </w:p>
        </w:tc>
        <w:tc>
          <w:tcPr>
            <w:tcW w:w="269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56" w:rsidRPr="000D7528" w:rsidRDefault="004D6556" w:rsidP="005A74D6">
            <w:pPr>
              <w:spacing w:line="276" w:lineRule="auto"/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6556" w:rsidRPr="000D7528" w:rsidRDefault="004D6556" w:rsidP="008D69C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接道</w:t>
            </w:r>
          </w:p>
        </w:tc>
        <w:tc>
          <w:tcPr>
            <w:tcW w:w="311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56" w:rsidRPr="000D7528" w:rsidRDefault="004D6556" w:rsidP="005A74D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□公道　　□私道　　□接道無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556" w:rsidRPr="000D7528" w:rsidRDefault="008D69CA" w:rsidP="004D655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車両通行　□可　□不可</w:t>
            </w:r>
          </w:p>
        </w:tc>
      </w:tr>
      <w:tr w:rsidR="00104612" w:rsidRPr="0078312C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trHeight w:val="454"/>
        </w:trPr>
        <w:tc>
          <w:tcPr>
            <w:tcW w:w="10222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04612" w:rsidRPr="0078312C" w:rsidRDefault="00104612" w:rsidP="007928D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312C">
              <w:rPr>
                <w:rFonts w:ascii="ＭＳ Ｐゴシック" w:eastAsia="ＭＳ Ｐゴシック" w:hAnsi="ＭＳ Ｐゴシック" w:hint="eastAsia"/>
                <w:b/>
                <w:sz w:val="24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312C">
              <w:rPr>
                <w:rFonts w:ascii="ＭＳ Ｐゴシック" w:eastAsia="ＭＳ Ｐゴシック" w:hAnsi="ＭＳ Ｐゴシック" w:hint="eastAsia"/>
                <w:b/>
                <w:sz w:val="24"/>
              </w:rPr>
              <w:t>入居条件</w:t>
            </w:r>
            <w:r w:rsidR="004D6556">
              <w:rPr>
                <w:rFonts w:ascii="ＭＳ Ｐゴシック" w:eastAsia="ＭＳ Ｐゴシック" w:hAnsi="ＭＳ Ｐゴシック" w:hint="eastAsia"/>
                <w:b/>
                <w:sz w:val="24"/>
              </w:rPr>
              <w:t>等</w:t>
            </w:r>
          </w:p>
        </w:tc>
      </w:tr>
      <w:tr w:rsidR="00F434D5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143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434D5" w:rsidRPr="000D7528" w:rsidRDefault="00F434D5" w:rsidP="007928D4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自治会加入</w:t>
            </w:r>
          </w:p>
        </w:tc>
        <w:tc>
          <w:tcPr>
            <w:tcW w:w="15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D5" w:rsidRPr="000D7528" w:rsidRDefault="00F434D5" w:rsidP="00104612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□要　□不要</w:t>
            </w:r>
          </w:p>
        </w:tc>
        <w:tc>
          <w:tcPr>
            <w:tcW w:w="411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D5" w:rsidRPr="000D7528" w:rsidRDefault="00F434D5" w:rsidP="00104612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自治会費　□要（　　　　　円/年）　□不要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434D5" w:rsidRPr="00F434D5" w:rsidRDefault="00F434D5" w:rsidP="00F434D5">
            <w:pPr>
              <w:pStyle w:val="a3"/>
              <w:rPr>
                <w:rFonts w:ascii="ＭＳ Ｐゴシック" w:eastAsia="ＭＳ Ｐゴシック" w:hAnsi="ＭＳ Ｐゴシック"/>
                <w:sz w:val="24"/>
              </w:rPr>
            </w:pPr>
            <w:r w:rsidRPr="00F434D5">
              <w:rPr>
                <w:rFonts w:ascii="ＭＳ Ｐゴシック" w:eastAsia="ＭＳ Ｐゴシック" w:hAnsi="ＭＳ Ｐゴシック" w:hint="eastAsia"/>
                <w:sz w:val="24"/>
              </w:rPr>
              <w:t>ペット飼育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4D5" w:rsidRPr="00F434D5" w:rsidRDefault="00F434D5" w:rsidP="00F434D5">
            <w:pPr>
              <w:pStyle w:val="a3"/>
              <w:rPr>
                <w:rFonts w:ascii="ＭＳ Ｐゴシック" w:eastAsia="ＭＳ Ｐゴシック" w:hAnsi="ＭＳ Ｐゴシック"/>
                <w:sz w:val="24"/>
              </w:rPr>
            </w:pPr>
            <w:r w:rsidRPr="00C548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□可　□不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可</w:t>
            </w:r>
          </w:p>
        </w:tc>
      </w:tr>
      <w:tr w:rsidR="00F434D5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10222" w:type="dxa"/>
            <w:gridSpan w:val="4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D5" w:rsidRDefault="0029491B" w:rsidP="00F434D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A5D4E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C43A8" wp14:editId="125C7673">
                      <wp:simplePos x="0" y="0"/>
                      <wp:positionH relativeFrom="column">
                        <wp:posOffset>-114935</wp:posOffset>
                      </wp:positionH>
                      <wp:positionV relativeFrom="page">
                        <wp:posOffset>-72390</wp:posOffset>
                      </wp:positionV>
                      <wp:extent cx="2613025" cy="26543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02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491B" w:rsidRPr="0079632C" w:rsidRDefault="0029491B" w:rsidP="002949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632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29316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家族</w:t>
                                  </w:r>
                                  <w:r w:rsidR="0029316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構成・</w:t>
                                  </w:r>
                                  <w:r w:rsidR="0029316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年齢等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他に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条件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があれば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ださい。</w:t>
                                  </w:r>
                                  <w:r w:rsidRPr="0079632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43A8" id="テキスト ボックス 7" o:spid="_x0000_s1032" type="#_x0000_t202" style="position:absolute;left:0;text-align:left;margin-left:-9.05pt;margin-top:-5.7pt;width:205.7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ahUQIAAGk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UEslKpKg5fm2efjRPv5rjN9IcvzfHY/P0E3UydXBVykQYtVYYZ+v3UCPt3b3BS4dC&#10;nerSfbE/gnYE/nAGW9SWcLwcTPrDcDCmhKNtMBmPhp6N4DlaaWM/CCiJE2KqkUyPMduvjMVK0LVz&#10;cY9JWOZF4QktJKliOhmOQx9wtmBEITHQ9dDW6iRbb2oPwaTrYwPJAdvT0M6LUXyZYw0rZuw90zgg&#10;2BEOvb3DIy0A34KTREkG+svf7p0/8oZWSiocuJiazzumBSXFR4mMvuuPRm5CvTIaTweo6EvL5tIi&#10;d+U14Ez3cb0U96Lzt0UnphrKR9yNhXsVTUxyfDumthOvbbsGuFtcLBbeCWdSMbuSa8VdaoeqQ/ih&#10;fmRanWiwSOAtdKPJohdstL4tH4udhTT3VDmcW1RP8OM8ewZPu+cW5lL3Xs9/iPlvAAAA//8DAFBL&#10;AwQUAAYACAAAACEA8DJRhOAAAAAKAQAADwAAAGRycy9kb3ducmV2LnhtbEyPwU7CQBCG7ya+w2ZM&#10;vMG2gKaUbglpQkyMHkAu3qbdpW3sztbuAtWndzjh7ZvMn3++ydaj7cTZDL51pCCeRiAMVU63VCs4&#10;fGwnCQgfkDR2joyCH+Nhnd/fZZhqd6GdOe9DLbiEfIoKmhD6VEpfNcain7reEO+ObrAYeBxqqQe8&#10;cLnt5CyKnqXFlvhCg70pGlN97U9WwWuxfcddObPJb1e8vB03/ffh80mpx4dxswIRzBhuYbjqszrk&#10;7FS6E2kvOgWTOIk5eoV4AYIT8+WcoWSIFiDzTP5/If8DAAD//wMAUEsBAi0AFAAGAAgAAAAhALaD&#10;OJL+AAAA4QEAABMAAAAAAAAAAAAAAAAAAAAAAFtDb250ZW50X1R5cGVzXS54bWxQSwECLQAUAAYA&#10;CAAAACEAOP0h/9YAAACUAQAACwAAAAAAAAAAAAAAAAAvAQAAX3JlbHMvLnJlbHNQSwECLQAUAAYA&#10;CAAAACEA8vW2oVECAABpBAAADgAAAAAAAAAAAAAAAAAuAgAAZHJzL2Uyb0RvYy54bWxQSwECLQAU&#10;AAYACAAAACEA8DJRhOAAAAAKAQAADwAAAAAAAAAAAAAAAACrBAAAZHJzL2Rvd25yZXYueG1sUEsF&#10;BgAAAAAEAAQA8wAAALgFAAAAAA==&#10;" filled="f" stroked="f" strokeweight=".5pt">
                      <v:textbox>
                        <w:txbxContent>
                          <w:p w:rsidR="0029491B" w:rsidRPr="0079632C" w:rsidRDefault="0029491B" w:rsidP="002949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63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9316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家族</w:t>
                            </w:r>
                            <w:r w:rsidR="0029316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構成・</w:t>
                            </w:r>
                            <w:r w:rsidR="0029316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年齢等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他に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条件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があれば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ださい。</w:t>
                            </w:r>
                            <w:r w:rsidRPr="0079632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434D5" w:rsidRDefault="00F434D5" w:rsidP="00F434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16179" w:rsidRDefault="00216179" w:rsidP="00F434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D7E8D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10211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7E8D" w:rsidRPr="00AB2CC5" w:rsidRDefault="00F434D5" w:rsidP="007E4AC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4.　</w:t>
            </w:r>
            <w:r w:rsidR="009D7E8D" w:rsidRPr="00AB2CC5">
              <w:rPr>
                <w:rFonts w:ascii="ＭＳ Ｐゴシック" w:eastAsia="ＭＳ Ｐゴシック" w:hAnsi="ＭＳ Ｐゴシック" w:hint="eastAsia"/>
                <w:b/>
                <w:sz w:val="24"/>
              </w:rPr>
              <w:t>農地</w:t>
            </w:r>
            <w:r w:rsidR="007E4287">
              <w:rPr>
                <w:rFonts w:ascii="ＭＳ Ｐゴシック" w:eastAsia="ＭＳ Ｐゴシック" w:hAnsi="ＭＳ Ｐゴシック" w:hint="eastAsia"/>
                <w:b/>
                <w:sz w:val="24"/>
              </w:rPr>
              <w:t>等</w:t>
            </w:r>
            <w:r w:rsidR="007E4287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D7E8D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建物と併せて売買される場合にご記入ください。</w:t>
            </w:r>
            <w:r w:rsidR="005A74D6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所有権移転には</w:t>
            </w:r>
            <w:r w:rsid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農業</w:t>
            </w:r>
            <w:r w:rsidR="005A74D6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委員会の許可が必要</w:t>
            </w:r>
            <w:r w:rsid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</w:t>
            </w:r>
            <w:r w:rsidR="005A74D6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9316B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5A74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24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D61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宮津市字　　　　　　　　　　　　 番地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D61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5A74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5A74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22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AA" w:rsidRPr="000D7528" w:rsidRDefault="00D619AA" w:rsidP="00D61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D619AA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9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宮津市字　　　　　　　　　　　　 番地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D619AA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9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247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宮津市字　　　　　　　　　　　　 番地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AA" w:rsidRPr="000D7528" w:rsidRDefault="00D619AA" w:rsidP="007928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9D7E8D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454"/>
        </w:trPr>
        <w:tc>
          <w:tcPr>
            <w:tcW w:w="10211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7E8D" w:rsidRPr="0078312C" w:rsidRDefault="00F434D5" w:rsidP="0078312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  <w:r w:rsidR="009D7E8D" w:rsidRPr="0078312C">
              <w:rPr>
                <w:rFonts w:ascii="ＭＳ Ｐゴシック" w:eastAsia="ＭＳ Ｐゴシック" w:hAnsi="ＭＳ Ｐゴシック" w:hint="eastAsia"/>
                <w:b/>
                <w:sz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29491B">
              <w:rPr>
                <w:rFonts w:ascii="ＭＳ Ｐゴシック" w:eastAsia="ＭＳ Ｐゴシック" w:hAnsi="ＭＳ Ｐゴシック" w:hint="eastAsia"/>
                <w:b/>
                <w:sz w:val="24"/>
              </w:rPr>
              <w:t>区分等</w:t>
            </w:r>
            <w:r w:rsidR="0029491B" w:rsidRPr="00D61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9491B" w:rsidRPr="00294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どちらも希望される場合は両方に</w:t>
            </w:r>
            <w:r w:rsidR="00294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✔を</w:t>
            </w:r>
            <w:r w:rsidR="0029491B" w:rsidRPr="00294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付け</w:t>
            </w:r>
            <w:r w:rsidR="00294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て記入し</w:t>
            </w:r>
            <w:r w:rsidR="0029491B" w:rsidRPr="00294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てください。</w:t>
            </w:r>
            <w:r w:rsidR="00C548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8312C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9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78312C" w:rsidRPr="00F434D5" w:rsidRDefault="00F434D5" w:rsidP="008C0CC9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434D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E4AC4">
              <w:rPr>
                <w:rFonts w:ascii="ＭＳ Ｐゴシック" w:eastAsia="ＭＳ Ｐゴシック" w:hAnsi="ＭＳ Ｐゴシック" w:hint="eastAsia"/>
                <w:b/>
                <w:sz w:val="24"/>
              </w:rPr>
              <w:t>売却</w:t>
            </w:r>
          </w:p>
        </w:tc>
        <w:tc>
          <w:tcPr>
            <w:tcW w:w="9223" w:type="dxa"/>
            <w:gridSpan w:val="37"/>
            <w:tcBorders>
              <w:top w:val="single" w:sz="12" w:space="0" w:color="auto"/>
              <w:right w:val="single" w:sz="12" w:space="0" w:color="auto"/>
            </w:tcBorders>
          </w:tcPr>
          <w:p w:rsidR="0078312C" w:rsidRPr="000D7528" w:rsidRDefault="00F434D5" w:rsidP="008C0CC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総額：　　　　　　　万円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（建物：　　  　万円、　土地：　 　 　万円　、附帯物件：</w:t>
            </w:r>
            <w:r w:rsidRPr="000D752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 　万円）</w:t>
            </w:r>
          </w:p>
        </w:tc>
      </w:tr>
      <w:tr w:rsidR="009D7E8D" w:rsidRPr="009766E3" w:rsidTr="00CE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" w:type="dxa"/>
          <w:wAfter w:w="8" w:type="dxa"/>
          <w:trHeight w:val="567"/>
        </w:trPr>
        <w:tc>
          <w:tcPr>
            <w:tcW w:w="9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D7E8D" w:rsidRPr="00F434D5" w:rsidRDefault="00F434D5" w:rsidP="008C0CC9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F434D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E4AC4">
              <w:rPr>
                <w:rFonts w:ascii="ＭＳ Ｐゴシック" w:eastAsia="ＭＳ Ｐゴシック" w:hAnsi="ＭＳ Ｐゴシック" w:hint="eastAsia"/>
                <w:b/>
                <w:sz w:val="24"/>
              </w:rPr>
              <w:t>賃貸</w:t>
            </w:r>
          </w:p>
        </w:tc>
        <w:tc>
          <w:tcPr>
            <w:tcW w:w="9223" w:type="dxa"/>
            <w:gridSpan w:val="37"/>
            <w:tcBorders>
              <w:bottom w:val="single" w:sz="12" w:space="0" w:color="auto"/>
              <w:right w:val="single" w:sz="12" w:space="0" w:color="auto"/>
            </w:tcBorders>
          </w:tcPr>
          <w:p w:rsidR="009D7E8D" w:rsidRPr="000D7528" w:rsidRDefault="00F434D5" w:rsidP="008C0CC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752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賃料：　　　　　　　　万円／月 </w:t>
            </w:r>
            <w:r w:rsidR="007E4AC4"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D752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敷金：　　　　　万円</w:t>
            </w:r>
            <w:r w:rsidR="007E4AC4"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D75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礼金：　　　　万円</w:t>
            </w:r>
          </w:p>
        </w:tc>
      </w:tr>
    </w:tbl>
    <w:p w:rsidR="00690862" w:rsidRPr="009766E3" w:rsidRDefault="00690862" w:rsidP="00EE0088">
      <w:pPr>
        <w:spacing w:line="360" w:lineRule="auto"/>
        <w:rPr>
          <w:rFonts w:ascii="ＭＳ Ｐゴシック" w:eastAsia="ＭＳ Ｐゴシック" w:hAnsi="ＭＳ Ｐゴシック"/>
          <w:sz w:val="24"/>
        </w:rPr>
        <w:sectPr w:rsidR="00690862" w:rsidRPr="009766E3" w:rsidSect="00FC0659">
          <w:footerReference w:type="even" r:id="rId8"/>
          <w:footerReference w:type="default" r:id="rId9"/>
          <w:pgSz w:w="11907" w:h="16840" w:code="9"/>
          <w:pgMar w:top="567" w:right="1134" w:bottom="567" w:left="1134" w:header="0" w:footer="0" w:gutter="0"/>
          <w:cols w:space="425"/>
          <w:docGrid w:type="lines" w:linePitch="360"/>
        </w:sectPr>
      </w:pPr>
    </w:p>
    <w:p w:rsidR="0037645C" w:rsidRDefault="0037645C" w:rsidP="00EE0088"/>
    <w:sectPr w:rsidR="0037645C" w:rsidSect="00690862">
      <w:pgSz w:w="11907" w:h="16840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F" w:rsidRDefault="000A15CF">
      <w:r>
        <w:separator/>
      </w:r>
    </w:p>
  </w:endnote>
  <w:endnote w:type="continuationSeparator" w:id="0">
    <w:p w:rsidR="000A15CF" w:rsidRDefault="000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C2" w:rsidRDefault="00333D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DC2" w:rsidRDefault="00333D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C2" w:rsidRPr="006C48F1" w:rsidRDefault="00333DC2" w:rsidP="006C48F1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F" w:rsidRDefault="000A15CF">
      <w:r>
        <w:separator/>
      </w:r>
    </w:p>
  </w:footnote>
  <w:footnote w:type="continuationSeparator" w:id="0">
    <w:p w:rsidR="000A15CF" w:rsidRDefault="000A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C5E"/>
    <w:multiLevelType w:val="hybridMultilevel"/>
    <w:tmpl w:val="8C5ABF4A"/>
    <w:lvl w:ilvl="0" w:tplc="5466541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細丸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B3EAF"/>
    <w:multiLevelType w:val="hybridMultilevel"/>
    <w:tmpl w:val="1F5EA8BA"/>
    <w:lvl w:ilvl="0" w:tplc="966637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細丸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123A8"/>
    <w:multiLevelType w:val="hybridMultilevel"/>
    <w:tmpl w:val="0DAE1F72"/>
    <w:lvl w:ilvl="0" w:tplc="EAB819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細丸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B0AF4"/>
    <w:multiLevelType w:val="hybridMultilevel"/>
    <w:tmpl w:val="6854B90A"/>
    <w:lvl w:ilvl="0" w:tplc="6FA0AECC">
      <w:start w:val="4"/>
      <w:numFmt w:val="bullet"/>
      <w:lvlText w:val="-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D0A43B4"/>
    <w:multiLevelType w:val="hybridMultilevel"/>
    <w:tmpl w:val="F5AE9912"/>
    <w:lvl w:ilvl="0" w:tplc="B784E5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6B"/>
    <w:rsid w:val="00000B0B"/>
    <w:rsid w:val="0000216B"/>
    <w:rsid w:val="00002FC4"/>
    <w:rsid w:val="000049E2"/>
    <w:rsid w:val="00011F74"/>
    <w:rsid w:val="00027CA2"/>
    <w:rsid w:val="00032278"/>
    <w:rsid w:val="00034A32"/>
    <w:rsid w:val="00042F69"/>
    <w:rsid w:val="00053883"/>
    <w:rsid w:val="00067BB9"/>
    <w:rsid w:val="00074191"/>
    <w:rsid w:val="00074F53"/>
    <w:rsid w:val="000903BC"/>
    <w:rsid w:val="000A15CF"/>
    <w:rsid w:val="000B153D"/>
    <w:rsid w:val="000B2F2D"/>
    <w:rsid w:val="000B59A5"/>
    <w:rsid w:val="000C0A1D"/>
    <w:rsid w:val="000D18F1"/>
    <w:rsid w:val="000D7528"/>
    <w:rsid w:val="000E3138"/>
    <w:rsid w:val="000F25BA"/>
    <w:rsid w:val="000F295D"/>
    <w:rsid w:val="0010336B"/>
    <w:rsid w:val="00103A84"/>
    <w:rsid w:val="00104612"/>
    <w:rsid w:val="00107A40"/>
    <w:rsid w:val="001209E1"/>
    <w:rsid w:val="00121D3C"/>
    <w:rsid w:val="001225A8"/>
    <w:rsid w:val="001263DE"/>
    <w:rsid w:val="00127BA7"/>
    <w:rsid w:val="001443ED"/>
    <w:rsid w:val="001536AE"/>
    <w:rsid w:val="0018011D"/>
    <w:rsid w:val="00184619"/>
    <w:rsid w:val="0018628B"/>
    <w:rsid w:val="00187FBF"/>
    <w:rsid w:val="00191C5C"/>
    <w:rsid w:val="001A153A"/>
    <w:rsid w:val="001A271E"/>
    <w:rsid w:val="001A44BD"/>
    <w:rsid w:val="001A6FC1"/>
    <w:rsid w:val="001C2775"/>
    <w:rsid w:val="001C3FF7"/>
    <w:rsid w:val="001E08CB"/>
    <w:rsid w:val="002034CC"/>
    <w:rsid w:val="00207C92"/>
    <w:rsid w:val="00216179"/>
    <w:rsid w:val="00222DEC"/>
    <w:rsid w:val="002268EB"/>
    <w:rsid w:val="002377B1"/>
    <w:rsid w:val="002379B1"/>
    <w:rsid w:val="0024019F"/>
    <w:rsid w:val="00254F00"/>
    <w:rsid w:val="002577A6"/>
    <w:rsid w:val="00257803"/>
    <w:rsid w:val="002741D5"/>
    <w:rsid w:val="0027754B"/>
    <w:rsid w:val="00280F2C"/>
    <w:rsid w:val="0029316B"/>
    <w:rsid w:val="0029491B"/>
    <w:rsid w:val="002A0137"/>
    <w:rsid w:val="002B3B64"/>
    <w:rsid w:val="002C6709"/>
    <w:rsid w:val="002C7E81"/>
    <w:rsid w:val="002E16E8"/>
    <w:rsid w:val="002F0A4C"/>
    <w:rsid w:val="002F0D5D"/>
    <w:rsid w:val="002F29A8"/>
    <w:rsid w:val="00301B63"/>
    <w:rsid w:val="00301F58"/>
    <w:rsid w:val="003061F1"/>
    <w:rsid w:val="00310A15"/>
    <w:rsid w:val="00311380"/>
    <w:rsid w:val="00313147"/>
    <w:rsid w:val="00313192"/>
    <w:rsid w:val="00313385"/>
    <w:rsid w:val="00333DC2"/>
    <w:rsid w:val="00335B28"/>
    <w:rsid w:val="00336971"/>
    <w:rsid w:val="00337D99"/>
    <w:rsid w:val="00346419"/>
    <w:rsid w:val="00346CFE"/>
    <w:rsid w:val="00355420"/>
    <w:rsid w:val="00355AF9"/>
    <w:rsid w:val="0037645C"/>
    <w:rsid w:val="00381C27"/>
    <w:rsid w:val="003920C3"/>
    <w:rsid w:val="0039474B"/>
    <w:rsid w:val="003A3E02"/>
    <w:rsid w:val="003B319A"/>
    <w:rsid w:val="003C03CA"/>
    <w:rsid w:val="003C6AC1"/>
    <w:rsid w:val="003C7979"/>
    <w:rsid w:val="003D443E"/>
    <w:rsid w:val="003E3AC4"/>
    <w:rsid w:val="003F2377"/>
    <w:rsid w:val="003F3854"/>
    <w:rsid w:val="00404668"/>
    <w:rsid w:val="004146B3"/>
    <w:rsid w:val="0042461B"/>
    <w:rsid w:val="00426D74"/>
    <w:rsid w:val="004271CC"/>
    <w:rsid w:val="00432A0F"/>
    <w:rsid w:val="004420D9"/>
    <w:rsid w:val="00446D54"/>
    <w:rsid w:val="00454D10"/>
    <w:rsid w:val="00460821"/>
    <w:rsid w:val="0047306A"/>
    <w:rsid w:val="00477474"/>
    <w:rsid w:val="00484C98"/>
    <w:rsid w:val="00493CA5"/>
    <w:rsid w:val="004A2225"/>
    <w:rsid w:val="004A5D4E"/>
    <w:rsid w:val="004A6B69"/>
    <w:rsid w:val="004B14D6"/>
    <w:rsid w:val="004C6559"/>
    <w:rsid w:val="004D5672"/>
    <w:rsid w:val="004D6556"/>
    <w:rsid w:val="004F3251"/>
    <w:rsid w:val="00505257"/>
    <w:rsid w:val="00516D92"/>
    <w:rsid w:val="00520BF6"/>
    <w:rsid w:val="00520E18"/>
    <w:rsid w:val="0052649F"/>
    <w:rsid w:val="00530222"/>
    <w:rsid w:val="00537D6E"/>
    <w:rsid w:val="005440A4"/>
    <w:rsid w:val="00573A24"/>
    <w:rsid w:val="00576945"/>
    <w:rsid w:val="005A74D6"/>
    <w:rsid w:val="005B00E1"/>
    <w:rsid w:val="005B27A7"/>
    <w:rsid w:val="005D1208"/>
    <w:rsid w:val="005F3FBD"/>
    <w:rsid w:val="00600FD2"/>
    <w:rsid w:val="00623569"/>
    <w:rsid w:val="00640B80"/>
    <w:rsid w:val="00647E87"/>
    <w:rsid w:val="00663F74"/>
    <w:rsid w:val="0067388D"/>
    <w:rsid w:val="006770F7"/>
    <w:rsid w:val="00680B71"/>
    <w:rsid w:val="006842DE"/>
    <w:rsid w:val="00690862"/>
    <w:rsid w:val="006A2AB9"/>
    <w:rsid w:val="006B735B"/>
    <w:rsid w:val="006C48F1"/>
    <w:rsid w:val="006D5401"/>
    <w:rsid w:val="006F0CB0"/>
    <w:rsid w:val="00702127"/>
    <w:rsid w:val="00704C18"/>
    <w:rsid w:val="00716466"/>
    <w:rsid w:val="007368C3"/>
    <w:rsid w:val="00740642"/>
    <w:rsid w:val="00746D24"/>
    <w:rsid w:val="00752DD2"/>
    <w:rsid w:val="007718C3"/>
    <w:rsid w:val="00774A0D"/>
    <w:rsid w:val="007806A4"/>
    <w:rsid w:val="00780C24"/>
    <w:rsid w:val="0078312C"/>
    <w:rsid w:val="0079632C"/>
    <w:rsid w:val="007A6866"/>
    <w:rsid w:val="007B4161"/>
    <w:rsid w:val="007C25AB"/>
    <w:rsid w:val="007C3816"/>
    <w:rsid w:val="007D07D1"/>
    <w:rsid w:val="007D0C5B"/>
    <w:rsid w:val="007D1987"/>
    <w:rsid w:val="007D506B"/>
    <w:rsid w:val="007D65E9"/>
    <w:rsid w:val="007D6B51"/>
    <w:rsid w:val="007E4287"/>
    <w:rsid w:val="007E4AC4"/>
    <w:rsid w:val="00804206"/>
    <w:rsid w:val="00806FAC"/>
    <w:rsid w:val="0081502E"/>
    <w:rsid w:val="00815B61"/>
    <w:rsid w:val="008168AE"/>
    <w:rsid w:val="0082272F"/>
    <w:rsid w:val="008248BD"/>
    <w:rsid w:val="008273E2"/>
    <w:rsid w:val="0083532B"/>
    <w:rsid w:val="008368B5"/>
    <w:rsid w:val="00855492"/>
    <w:rsid w:val="0087024B"/>
    <w:rsid w:val="008776C1"/>
    <w:rsid w:val="00881BAC"/>
    <w:rsid w:val="00885ABD"/>
    <w:rsid w:val="00891426"/>
    <w:rsid w:val="0089474F"/>
    <w:rsid w:val="008C0CC9"/>
    <w:rsid w:val="008C2878"/>
    <w:rsid w:val="008C625F"/>
    <w:rsid w:val="008D69CA"/>
    <w:rsid w:val="008E7C38"/>
    <w:rsid w:val="008E7DA4"/>
    <w:rsid w:val="00903BE2"/>
    <w:rsid w:val="00915502"/>
    <w:rsid w:val="0092120C"/>
    <w:rsid w:val="00922512"/>
    <w:rsid w:val="00924788"/>
    <w:rsid w:val="00934412"/>
    <w:rsid w:val="00936DB3"/>
    <w:rsid w:val="0095089D"/>
    <w:rsid w:val="00953CE2"/>
    <w:rsid w:val="00961D15"/>
    <w:rsid w:val="00966E4F"/>
    <w:rsid w:val="00970B9F"/>
    <w:rsid w:val="009766E3"/>
    <w:rsid w:val="009856A2"/>
    <w:rsid w:val="00993459"/>
    <w:rsid w:val="00994DEE"/>
    <w:rsid w:val="009A3FBF"/>
    <w:rsid w:val="009A6550"/>
    <w:rsid w:val="009B6D6B"/>
    <w:rsid w:val="009C0A25"/>
    <w:rsid w:val="009C0AA3"/>
    <w:rsid w:val="009C4777"/>
    <w:rsid w:val="009D7E8D"/>
    <w:rsid w:val="009F11F3"/>
    <w:rsid w:val="009F3BE6"/>
    <w:rsid w:val="00A14B68"/>
    <w:rsid w:val="00A4259A"/>
    <w:rsid w:val="00A43F34"/>
    <w:rsid w:val="00A81C58"/>
    <w:rsid w:val="00A94155"/>
    <w:rsid w:val="00AA288C"/>
    <w:rsid w:val="00AA2CAD"/>
    <w:rsid w:val="00AB2CC5"/>
    <w:rsid w:val="00AB63A0"/>
    <w:rsid w:val="00AC3037"/>
    <w:rsid w:val="00AD0D3B"/>
    <w:rsid w:val="00AD3C37"/>
    <w:rsid w:val="00AD627B"/>
    <w:rsid w:val="00AD7F4A"/>
    <w:rsid w:val="00B03DF7"/>
    <w:rsid w:val="00B0440C"/>
    <w:rsid w:val="00B045FD"/>
    <w:rsid w:val="00B161E6"/>
    <w:rsid w:val="00B17C40"/>
    <w:rsid w:val="00B354BC"/>
    <w:rsid w:val="00B414CE"/>
    <w:rsid w:val="00B633CE"/>
    <w:rsid w:val="00B6467D"/>
    <w:rsid w:val="00B813ED"/>
    <w:rsid w:val="00B8424E"/>
    <w:rsid w:val="00B844E6"/>
    <w:rsid w:val="00B91569"/>
    <w:rsid w:val="00BB15BF"/>
    <w:rsid w:val="00BB2481"/>
    <w:rsid w:val="00BD1EBE"/>
    <w:rsid w:val="00BD2149"/>
    <w:rsid w:val="00BD5766"/>
    <w:rsid w:val="00BF3527"/>
    <w:rsid w:val="00BF5742"/>
    <w:rsid w:val="00BF74DF"/>
    <w:rsid w:val="00C002CE"/>
    <w:rsid w:val="00C012F6"/>
    <w:rsid w:val="00C01B23"/>
    <w:rsid w:val="00C01DBB"/>
    <w:rsid w:val="00C14427"/>
    <w:rsid w:val="00C14630"/>
    <w:rsid w:val="00C2255C"/>
    <w:rsid w:val="00C2322B"/>
    <w:rsid w:val="00C3319B"/>
    <w:rsid w:val="00C36D88"/>
    <w:rsid w:val="00C53E76"/>
    <w:rsid w:val="00C5480F"/>
    <w:rsid w:val="00C745F8"/>
    <w:rsid w:val="00C77BD7"/>
    <w:rsid w:val="00C815D8"/>
    <w:rsid w:val="00C81FAC"/>
    <w:rsid w:val="00C83507"/>
    <w:rsid w:val="00C90F98"/>
    <w:rsid w:val="00C92618"/>
    <w:rsid w:val="00C93E1C"/>
    <w:rsid w:val="00C9625C"/>
    <w:rsid w:val="00CA1F40"/>
    <w:rsid w:val="00CC4FBD"/>
    <w:rsid w:val="00CC7169"/>
    <w:rsid w:val="00CD08FA"/>
    <w:rsid w:val="00CE453F"/>
    <w:rsid w:val="00CE67A0"/>
    <w:rsid w:val="00CF0AEA"/>
    <w:rsid w:val="00CF2148"/>
    <w:rsid w:val="00CF2A73"/>
    <w:rsid w:val="00D046F9"/>
    <w:rsid w:val="00D16D31"/>
    <w:rsid w:val="00D22928"/>
    <w:rsid w:val="00D30DEC"/>
    <w:rsid w:val="00D431D1"/>
    <w:rsid w:val="00D51A18"/>
    <w:rsid w:val="00D54F83"/>
    <w:rsid w:val="00D606F7"/>
    <w:rsid w:val="00D619AA"/>
    <w:rsid w:val="00D66AA1"/>
    <w:rsid w:val="00D87393"/>
    <w:rsid w:val="00D91B93"/>
    <w:rsid w:val="00D94261"/>
    <w:rsid w:val="00DA7152"/>
    <w:rsid w:val="00DB7EA2"/>
    <w:rsid w:val="00DC71F8"/>
    <w:rsid w:val="00DE0EA9"/>
    <w:rsid w:val="00DF1557"/>
    <w:rsid w:val="00E11A0E"/>
    <w:rsid w:val="00E12E1F"/>
    <w:rsid w:val="00E215E5"/>
    <w:rsid w:val="00E25D8F"/>
    <w:rsid w:val="00E369AD"/>
    <w:rsid w:val="00E36E39"/>
    <w:rsid w:val="00E52FC7"/>
    <w:rsid w:val="00E5363A"/>
    <w:rsid w:val="00E5612F"/>
    <w:rsid w:val="00E809F0"/>
    <w:rsid w:val="00E873DE"/>
    <w:rsid w:val="00E90F72"/>
    <w:rsid w:val="00EA25F8"/>
    <w:rsid w:val="00EA7108"/>
    <w:rsid w:val="00EB4858"/>
    <w:rsid w:val="00EC005D"/>
    <w:rsid w:val="00EC1756"/>
    <w:rsid w:val="00ED2D86"/>
    <w:rsid w:val="00ED40DA"/>
    <w:rsid w:val="00EE0088"/>
    <w:rsid w:val="00EE1B12"/>
    <w:rsid w:val="00EF58AA"/>
    <w:rsid w:val="00EF6DEA"/>
    <w:rsid w:val="00F02D8B"/>
    <w:rsid w:val="00F10CDF"/>
    <w:rsid w:val="00F12015"/>
    <w:rsid w:val="00F21D92"/>
    <w:rsid w:val="00F35107"/>
    <w:rsid w:val="00F434D5"/>
    <w:rsid w:val="00F53C85"/>
    <w:rsid w:val="00F65D53"/>
    <w:rsid w:val="00F672D7"/>
    <w:rsid w:val="00F725FF"/>
    <w:rsid w:val="00F776AB"/>
    <w:rsid w:val="00F92CE8"/>
    <w:rsid w:val="00FB3580"/>
    <w:rsid w:val="00FC0659"/>
    <w:rsid w:val="00FD16A9"/>
    <w:rsid w:val="00FE0430"/>
    <w:rsid w:val="00FE7344"/>
    <w:rsid w:val="00FF38ED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50BAD-7AB0-40A6-9B2D-3F4CE55C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E90F7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FF3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57BC-B9F3-4036-9A4D-C1A8B43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1509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綾部空き家情報</vt:lpstr>
      <vt:lpstr>綾部空き家情報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綾部空き家情報</dc:title>
  <dc:subject/>
  <dc:creator>Kitayama</dc:creator>
  <cp:keywords/>
  <dc:description/>
  <cp:lastModifiedBy>myzadmin</cp:lastModifiedBy>
  <cp:revision>46</cp:revision>
  <cp:lastPrinted>2023-12-22T08:00:00Z</cp:lastPrinted>
  <dcterms:created xsi:type="dcterms:W3CDTF">2023-04-12T01:32:00Z</dcterms:created>
  <dcterms:modified xsi:type="dcterms:W3CDTF">2024-01-23T00:15:00Z</dcterms:modified>
</cp:coreProperties>
</file>